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757D3" w14:textId="597C21D3" w:rsidR="00D826ED" w:rsidRPr="00B60A70" w:rsidRDefault="0054706E" w:rsidP="00B60A7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ELNÖKSÉGI HATÁROZAT</w:t>
      </w:r>
      <w:r w:rsidR="00D826ED" w:rsidRPr="00B60A70">
        <w:rPr>
          <w:rFonts w:ascii="Times New Roman" w:hAnsi="Times New Roman" w:cs="Times New Roman"/>
          <w:b/>
          <w:bCs/>
          <w:sz w:val="24"/>
          <w:szCs w:val="24"/>
        </w:rPr>
        <w:br/>
        <w:t>a Magyar Mérnöki Kamara</w:t>
      </w:r>
      <w:r w:rsidR="00F45F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4310E">
        <w:rPr>
          <w:rFonts w:ascii="Times New Roman" w:hAnsi="Times New Roman" w:cs="Times New Roman"/>
          <w:b/>
          <w:bCs/>
          <w:sz w:val="24"/>
          <w:szCs w:val="24"/>
        </w:rPr>
        <w:t>Munkabiztonsági</w:t>
      </w:r>
      <w:r w:rsidR="00C606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45FA1">
        <w:rPr>
          <w:rFonts w:ascii="Times New Roman" w:hAnsi="Times New Roman" w:cs="Times New Roman"/>
          <w:b/>
          <w:bCs/>
          <w:sz w:val="24"/>
          <w:szCs w:val="24"/>
        </w:rPr>
        <w:t>Tagozatának</w:t>
      </w:r>
    </w:p>
    <w:p w14:paraId="45991FED" w14:textId="23C5881F" w:rsidR="00D826ED" w:rsidRPr="00B60A70" w:rsidRDefault="00D826ED" w:rsidP="00B60A7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0A70">
        <w:rPr>
          <w:rFonts w:ascii="Times New Roman" w:hAnsi="Times New Roman" w:cs="Times New Roman"/>
          <w:b/>
          <w:bCs/>
          <w:sz w:val="24"/>
          <w:szCs w:val="24"/>
        </w:rPr>
        <w:t>Elnökségi üléséről</w:t>
      </w:r>
    </w:p>
    <w:p w14:paraId="534730B0" w14:textId="77777777" w:rsidR="00D826ED" w:rsidRPr="00B60A70" w:rsidRDefault="00D826ED" w:rsidP="00B60A70">
      <w:pPr>
        <w:spacing w:before="120"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E19E53" w14:textId="63F35802" w:rsidR="00D826ED" w:rsidRPr="00B60A70" w:rsidRDefault="00D826ED" w:rsidP="00B60A7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0A70">
        <w:rPr>
          <w:rFonts w:ascii="Times New Roman" w:hAnsi="Times New Roman" w:cs="Times New Roman"/>
          <w:sz w:val="24"/>
          <w:szCs w:val="24"/>
          <w:u w:val="single"/>
        </w:rPr>
        <w:t>Helyszín</w:t>
      </w:r>
      <w:r w:rsidRPr="00B60A70">
        <w:rPr>
          <w:rFonts w:ascii="Times New Roman" w:hAnsi="Times New Roman" w:cs="Times New Roman"/>
          <w:sz w:val="24"/>
          <w:szCs w:val="24"/>
        </w:rPr>
        <w:t xml:space="preserve">: </w:t>
      </w:r>
      <w:r w:rsidR="00C4310E">
        <w:rPr>
          <w:rFonts w:ascii="Times New Roman" w:hAnsi="Times New Roman" w:cs="Times New Roman"/>
          <w:sz w:val="24"/>
          <w:szCs w:val="24"/>
        </w:rPr>
        <w:t xml:space="preserve">Microsoft </w:t>
      </w:r>
      <w:proofErr w:type="spellStart"/>
      <w:r w:rsidR="00C4310E">
        <w:rPr>
          <w:rFonts w:ascii="Times New Roman" w:hAnsi="Times New Roman" w:cs="Times New Roman"/>
          <w:sz w:val="24"/>
          <w:szCs w:val="24"/>
        </w:rPr>
        <w:t>Teams</w:t>
      </w:r>
      <w:proofErr w:type="spellEnd"/>
    </w:p>
    <w:p w14:paraId="455689A9" w14:textId="5DC56268" w:rsidR="00B23E02" w:rsidRPr="00B60A70" w:rsidRDefault="00D826ED" w:rsidP="00B60A7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0A70">
        <w:rPr>
          <w:rFonts w:ascii="Times New Roman" w:hAnsi="Times New Roman" w:cs="Times New Roman"/>
          <w:sz w:val="24"/>
          <w:szCs w:val="24"/>
          <w:u w:val="single"/>
        </w:rPr>
        <w:t>Időpont</w:t>
      </w:r>
      <w:r w:rsidRPr="00B60A70">
        <w:rPr>
          <w:rFonts w:ascii="Times New Roman" w:hAnsi="Times New Roman" w:cs="Times New Roman"/>
          <w:sz w:val="24"/>
          <w:szCs w:val="24"/>
        </w:rPr>
        <w:t xml:space="preserve">: </w:t>
      </w:r>
      <w:r w:rsidR="00A065CF">
        <w:rPr>
          <w:rFonts w:ascii="Times New Roman" w:hAnsi="Times New Roman" w:cs="Times New Roman"/>
          <w:sz w:val="24"/>
          <w:szCs w:val="24"/>
        </w:rPr>
        <w:t>2025.</w:t>
      </w:r>
      <w:r w:rsidR="00391C21">
        <w:rPr>
          <w:rFonts w:ascii="Times New Roman" w:hAnsi="Times New Roman" w:cs="Times New Roman"/>
          <w:sz w:val="24"/>
          <w:szCs w:val="24"/>
        </w:rPr>
        <w:t xml:space="preserve"> 1</w:t>
      </w:r>
      <w:r w:rsidR="008538E2">
        <w:rPr>
          <w:rFonts w:ascii="Times New Roman" w:hAnsi="Times New Roman" w:cs="Times New Roman"/>
          <w:sz w:val="24"/>
          <w:szCs w:val="24"/>
        </w:rPr>
        <w:t>2. 1</w:t>
      </w:r>
      <w:r w:rsidR="00C4310E">
        <w:rPr>
          <w:rFonts w:ascii="Times New Roman" w:hAnsi="Times New Roman" w:cs="Times New Roman"/>
          <w:sz w:val="24"/>
          <w:szCs w:val="24"/>
        </w:rPr>
        <w:t>2</w:t>
      </w:r>
      <w:r w:rsidR="008538E2">
        <w:rPr>
          <w:rFonts w:ascii="Times New Roman" w:hAnsi="Times New Roman" w:cs="Times New Roman"/>
          <w:sz w:val="24"/>
          <w:szCs w:val="24"/>
        </w:rPr>
        <w:t>.</w:t>
      </w:r>
      <w:r w:rsidR="00391C21">
        <w:rPr>
          <w:rFonts w:ascii="Times New Roman" w:hAnsi="Times New Roman" w:cs="Times New Roman"/>
          <w:sz w:val="24"/>
          <w:szCs w:val="24"/>
        </w:rPr>
        <w:t xml:space="preserve"> </w:t>
      </w:r>
      <w:r w:rsidR="00393774">
        <w:rPr>
          <w:rFonts w:ascii="Times New Roman" w:hAnsi="Times New Roman" w:cs="Times New Roman"/>
          <w:sz w:val="24"/>
          <w:szCs w:val="24"/>
        </w:rPr>
        <w:t xml:space="preserve"> </w:t>
      </w:r>
      <w:r w:rsidR="00844A94">
        <w:rPr>
          <w:rFonts w:ascii="Times New Roman" w:hAnsi="Times New Roman" w:cs="Times New Roman"/>
          <w:sz w:val="24"/>
          <w:szCs w:val="24"/>
        </w:rPr>
        <w:t>16:00-18:00</w:t>
      </w:r>
    </w:p>
    <w:p w14:paraId="2F617DA2" w14:textId="5674D035" w:rsidR="000A6352" w:rsidRDefault="00B23E02" w:rsidP="00C6064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0A70">
        <w:rPr>
          <w:rFonts w:ascii="Times New Roman" w:hAnsi="Times New Roman" w:cs="Times New Roman"/>
          <w:sz w:val="24"/>
          <w:szCs w:val="24"/>
          <w:u w:val="single"/>
        </w:rPr>
        <w:t>Jelenlévők</w:t>
      </w:r>
      <w:r w:rsidRPr="00B60A70">
        <w:rPr>
          <w:rFonts w:ascii="Times New Roman" w:hAnsi="Times New Roman" w:cs="Times New Roman"/>
          <w:sz w:val="24"/>
          <w:szCs w:val="24"/>
        </w:rPr>
        <w:t xml:space="preserve">: </w:t>
      </w:r>
      <w:r w:rsidR="00036746" w:rsidRPr="00036746">
        <w:rPr>
          <w:rFonts w:ascii="Times New Roman" w:hAnsi="Times New Roman" w:cs="Times New Roman"/>
          <w:sz w:val="24"/>
          <w:szCs w:val="24"/>
        </w:rPr>
        <w:t>Bobál Gábor</w:t>
      </w:r>
      <w:r w:rsidR="00467407">
        <w:rPr>
          <w:rFonts w:ascii="Times New Roman" w:hAnsi="Times New Roman" w:cs="Times New Roman"/>
          <w:sz w:val="24"/>
          <w:szCs w:val="24"/>
        </w:rPr>
        <w:t xml:space="preserve"> Ferenc</w:t>
      </w:r>
      <w:r w:rsidR="00036746" w:rsidRPr="00036746">
        <w:rPr>
          <w:rFonts w:ascii="Times New Roman" w:hAnsi="Times New Roman" w:cs="Times New Roman"/>
          <w:sz w:val="24"/>
          <w:szCs w:val="24"/>
        </w:rPr>
        <w:t>, Dancsecz Balázs, Kodolányi Gábor, Parádi Ervin, Seres Szabolcs,</w:t>
      </w:r>
      <w:r w:rsidR="00467407">
        <w:rPr>
          <w:rFonts w:ascii="Times New Roman" w:hAnsi="Times New Roman" w:cs="Times New Roman"/>
          <w:sz w:val="24"/>
          <w:szCs w:val="24"/>
        </w:rPr>
        <w:t xml:space="preserve"> Dr.</w:t>
      </w:r>
      <w:r w:rsidR="00036746" w:rsidRPr="00036746">
        <w:rPr>
          <w:rFonts w:ascii="Times New Roman" w:hAnsi="Times New Roman" w:cs="Times New Roman"/>
          <w:sz w:val="24"/>
          <w:szCs w:val="24"/>
        </w:rPr>
        <w:t xml:space="preserve"> Zákányiné </w:t>
      </w:r>
      <w:r w:rsidR="00467407">
        <w:rPr>
          <w:rFonts w:ascii="Times New Roman" w:hAnsi="Times New Roman" w:cs="Times New Roman"/>
          <w:sz w:val="24"/>
          <w:szCs w:val="24"/>
        </w:rPr>
        <w:t>Dr. Mészáros</w:t>
      </w:r>
      <w:r w:rsidR="00036746" w:rsidRPr="00036746">
        <w:rPr>
          <w:rFonts w:ascii="Times New Roman" w:hAnsi="Times New Roman" w:cs="Times New Roman"/>
          <w:sz w:val="24"/>
          <w:szCs w:val="24"/>
        </w:rPr>
        <w:t xml:space="preserve"> Renáta</w:t>
      </w:r>
    </w:p>
    <w:p w14:paraId="030D87DF" w14:textId="77777777" w:rsidR="00AF7567" w:rsidRDefault="00AF7567" w:rsidP="00C6064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2DA094" w14:textId="443C8F93" w:rsidR="00CD3A6F" w:rsidRPr="00B60A70" w:rsidRDefault="00CD3A6F" w:rsidP="00CD3A6F">
      <w:pPr>
        <w:pStyle w:val="Listaszerbekezds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97"/>
        </w:tabs>
        <w:autoSpaceDE w:val="0"/>
        <w:autoSpaceDN w:val="0"/>
        <w:spacing w:before="120" w:after="120" w:line="276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60A70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60A70">
        <w:rPr>
          <w:rFonts w:ascii="Times New Roman" w:hAnsi="Times New Roman" w:cs="Times New Roman"/>
          <w:b/>
          <w:bCs/>
          <w:sz w:val="24"/>
          <w:szCs w:val="24"/>
        </w:rPr>
        <w:t>. (</w:t>
      </w:r>
      <w:r>
        <w:rPr>
          <w:rFonts w:ascii="Times New Roman" w:hAnsi="Times New Roman" w:cs="Times New Roman"/>
          <w:b/>
          <w:bCs/>
          <w:sz w:val="24"/>
          <w:szCs w:val="24"/>
        </w:rPr>
        <w:t>XII.</w:t>
      </w:r>
      <w:r w:rsidR="001D28E2">
        <w:rPr>
          <w:rFonts w:ascii="Times New Roman" w:hAnsi="Times New Roman" w:cs="Times New Roman"/>
          <w:b/>
          <w:bCs/>
          <w:sz w:val="24"/>
          <w:szCs w:val="24"/>
        </w:rPr>
        <w:t>12</w:t>
      </w:r>
      <w:r>
        <w:rPr>
          <w:rFonts w:ascii="Times New Roman" w:hAnsi="Times New Roman" w:cs="Times New Roman"/>
          <w:b/>
          <w:bCs/>
          <w:sz w:val="24"/>
          <w:szCs w:val="24"/>
        </w:rPr>
        <w:t>.)</w:t>
      </w:r>
      <w:r w:rsidRPr="00B60A70">
        <w:rPr>
          <w:rFonts w:ascii="Times New Roman" w:hAnsi="Times New Roman" w:cs="Times New Roman"/>
          <w:b/>
          <w:bCs/>
          <w:sz w:val="24"/>
          <w:szCs w:val="24"/>
        </w:rPr>
        <w:t xml:space="preserve"> MMK </w:t>
      </w:r>
      <w:r>
        <w:rPr>
          <w:rFonts w:ascii="Times New Roman" w:hAnsi="Times New Roman" w:cs="Times New Roman"/>
          <w:b/>
          <w:bCs/>
          <w:sz w:val="24"/>
          <w:szCs w:val="24"/>
        </w:rPr>
        <w:t>Munkabiztonsági Szakmai Tagozat</w:t>
      </w:r>
      <w:r w:rsidRPr="00B60A70">
        <w:rPr>
          <w:rFonts w:ascii="Times New Roman" w:hAnsi="Times New Roman" w:cs="Times New Roman"/>
          <w:b/>
          <w:bCs/>
          <w:sz w:val="24"/>
          <w:szCs w:val="24"/>
        </w:rPr>
        <w:t xml:space="preserve"> határozat </w:t>
      </w:r>
    </w:p>
    <w:p w14:paraId="4A5E9BA4" w14:textId="4ED3A094" w:rsidR="00A7164A" w:rsidRPr="00B60A70" w:rsidRDefault="00CD3A6F" w:rsidP="00CD3A6F">
      <w:pPr>
        <w:pStyle w:val="Listaszerbekezds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97"/>
        </w:tabs>
        <w:autoSpaceDE w:val="0"/>
        <w:autoSpaceDN w:val="0"/>
        <w:spacing w:before="120" w:after="12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60A70">
        <w:rPr>
          <w:rFonts w:ascii="Times New Roman" w:hAnsi="Times New Roman" w:cs="Times New Roman"/>
          <w:sz w:val="24"/>
          <w:szCs w:val="24"/>
        </w:rPr>
        <w:t xml:space="preserve">A Magyar Mérnöki Kamara </w:t>
      </w:r>
      <w:r>
        <w:rPr>
          <w:rFonts w:ascii="Times New Roman" w:hAnsi="Times New Roman" w:cs="Times New Roman"/>
          <w:sz w:val="24"/>
          <w:szCs w:val="24"/>
        </w:rPr>
        <w:t>Munkabiztonsági Szakmai Tagozata elfogadta</w:t>
      </w:r>
      <w:r w:rsidR="00367612">
        <w:rPr>
          <w:rFonts w:ascii="Times New Roman" w:hAnsi="Times New Roman" w:cs="Times New Roman"/>
          <w:sz w:val="24"/>
          <w:szCs w:val="24"/>
        </w:rPr>
        <w:t xml:space="preserve"> </w:t>
      </w:r>
      <w:r w:rsidR="003E2A99">
        <w:rPr>
          <w:rFonts w:ascii="Times New Roman" w:hAnsi="Times New Roman" w:cs="Times New Roman"/>
          <w:sz w:val="24"/>
          <w:szCs w:val="24"/>
        </w:rPr>
        <w:t xml:space="preserve">egyhangúan, </w:t>
      </w:r>
      <w:r w:rsidR="00367612">
        <w:rPr>
          <w:rFonts w:ascii="Times New Roman" w:hAnsi="Times New Roman" w:cs="Times New Roman"/>
          <w:sz w:val="24"/>
          <w:szCs w:val="24"/>
        </w:rPr>
        <w:t>6 igennel</w:t>
      </w:r>
      <w:r w:rsidR="00A44B5B">
        <w:rPr>
          <w:rFonts w:ascii="Times New Roman" w:hAnsi="Times New Roman" w:cs="Times New Roman"/>
          <w:sz w:val="24"/>
          <w:szCs w:val="24"/>
        </w:rPr>
        <w:t>, hogy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4B5B">
        <w:rPr>
          <w:rFonts w:ascii="Times New Roman" w:hAnsi="Times New Roman" w:cs="Times New Roman"/>
          <w:sz w:val="24"/>
          <w:szCs w:val="24"/>
        </w:rPr>
        <w:t>t</w:t>
      </w:r>
      <w:r w:rsidR="00A44B5B" w:rsidRPr="00A44B5B">
        <w:rPr>
          <w:rFonts w:ascii="Times New Roman" w:hAnsi="Times New Roman" w:cs="Times New Roman"/>
          <w:sz w:val="24"/>
          <w:szCs w:val="24"/>
        </w:rPr>
        <w:t>ovábbképzés</w:t>
      </w:r>
      <w:r w:rsidR="00A44B5B">
        <w:rPr>
          <w:rFonts w:ascii="Times New Roman" w:hAnsi="Times New Roman" w:cs="Times New Roman"/>
          <w:sz w:val="24"/>
          <w:szCs w:val="24"/>
        </w:rPr>
        <w:t>t</w:t>
      </w:r>
      <w:r w:rsidR="00A44B5B" w:rsidRPr="00A44B5B">
        <w:rPr>
          <w:rFonts w:ascii="Times New Roman" w:hAnsi="Times New Roman" w:cs="Times New Roman"/>
          <w:sz w:val="24"/>
          <w:szCs w:val="24"/>
        </w:rPr>
        <w:t xml:space="preserve"> szervez a tagság felé</w:t>
      </w:r>
      <w:r w:rsidR="00875C6E">
        <w:rPr>
          <w:rFonts w:ascii="Times New Roman" w:hAnsi="Times New Roman" w:cs="Times New Roman"/>
          <w:sz w:val="24"/>
          <w:szCs w:val="24"/>
        </w:rPr>
        <w:t xml:space="preserve"> 2026</w:t>
      </w:r>
      <w:r w:rsidR="00CB1B74">
        <w:rPr>
          <w:rFonts w:ascii="Times New Roman" w:hAnsi="Times New Roman" w:cs="Times New Roman"/>
          <w:sz w:val="24"/>
          <w:szCs w:val="24"/>
        </w:rPr>
        <w:t>. évre vonatkozóan</w:t>
      </w:r>
      <w:r w:rsidR="002521BF">
        <w:rPr>
          <w:rFonts w:ascii="Times New Roman" w:hAnsi="Times New Roman" w:cs="Times New Roman"/>
          <w:sz w:val="24"/>
          <w:szCs w:val="24"/>
        </w:rPr>
        <w:t xml:space="preserve"> </w:t>
      </w:r>
      <w:r w:rsidR="002521BF" w:rsidRPr="00050C59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spellStart"/>
      <w:r w:rsidR="002521BF" w:rsidRPr="00050C59">
        <w:rPr>
          <w:rFonts w:ascii="Times New Roman" w:hAnsi="Times New Roman" w:cs="Times New Roman"/>
          <w:i/>
          <w:iCs/>
          <w:sz w:val="24"/>
          <w:szCs w:val="24"/>
        </w:rPr>
        <w:t>Callide</w:t>
      </w:r>
      <w:proofErr w:type="spellEnd"/>
      <w:r w:rsidR="002521BF" w:rsidRPr="00050C5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2521BF" w:rsidRPr="00050C59">
        <w:rPr>
          <w:rFonts w:ascii="Times New Roman" w:hAnsi="Times New Roman" w:cs="Times New Roman"/>
          <w:i/>
          <w:iCs/>
          <w:sz w:val="24"/>
          <w:szCs w:val="24"/>
        </w:rPr>
        <w:t>Linea</w:t>
      </w:r>
      <w:proofErr w:type="spellEnd"/>
      <w:r w:rsidR="002521BF" w:rsidRPr="00050C59">
        <w:rPr>
          <w:rFonts w:ascii="Times New Roman" w:hAnsi="Times New Roman" w:cs="Times New Roman"/>
          <w:i/>
          <w:iCs/>
          <w:sz w:val="24"/>
          <w:szCs w:val="24"/>
        </w:rPr>
        <w:t xml:space="preserve"> Kft. bruttó </w:t>
      </w:r>
      <w:r w:rsidR="00050C59" w:rsidRPr="00050C59">
        <w:rPr>
          <w:rFonts w:ascii="Times New Roman" w:hAnsi="Times New Roman" w:cs="Times New Roman"/>
          <w:i/>
          <w:iCs/>
          <w:sz w:val="24"/>
          <w:szCs w:val="24"/>
        </w:rPr>
        <w:t>698.500 Ft.</w:t>
      </w:r>
      <w:r w:rsidR="00383C4C">
        <w:rPr>
          <w:rFonts w:ascii="Times New Roman" w:hAnsi="Times New Roman" w:cs="Times New Roman"/>
          <w:sz w:val="24"/>
          <w:szCs w:val="24"/>
        </w:rPr>
        <w:t xml:space="preserve"> – a szerződésköté</w:t>
      </w:r>
      <w:r w:rsidR="005C1E28">
        <w:rPr>
          <w:rFonts w:ascii="Times New Roman" w:hAnsi="Times New Roman" w:cs="Times New Roman"/>
          <w:sz w:val="24"/>
          <w:szCs w:val="24"/>
        </w:rPr>
        <w:t xml:space="preserve">s </w:t>
      </w:r>
      <w:r w:rsidR="003A0914">
        <w:rPr>
          <w:rFonts w:ascii="Times New Roman" w:hAnsi="Times New Roman" w:cs="Times New Roman"/>
          <w:sz w:val="24"/>
          <w:szCs w:val="24"/>
        </w:rPr>
        <w:t>2025. decemberében esedékes.)</w:t>
      </w:r>
    </w:p>
    <w:p w14:paraId="28FE80C2" w14:textId="77777777" w:rsidR="001D28E2" w:rsidRDefault="001D28E2" w:rsidP="0036113D">
      <w:pP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507C20" w14:textId="2C8087DA" w:rsidR="00383C4C" w:rsidRPr="00B60A70" w:rsidRDefault="003A0914" w:rsidP="00383C4C">
      <w:pPr>
        <w:pStyle w:val="Listaszerbekezds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97"/>
        </w:tabs>
        <w:autoSpaceDE w:val="0"/>
        <w:autoSpaceDN w:val="0"/>
        <w:spacing w:before="120" w:after="120" w:line="276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83C4C" w:rsidRPr="00B60A70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383C4C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383C4C" w:rsidRPr="00B60A70">
        <w:rPr>
          <w:rFonts w:ascii="Times New Roman" w:hAnsi="Times New Roman" w:cs="Times New Roman"/>
          <w:b/>
          <w:bCs/>
          <w:sz w:val="24"/>
          <w:szCs w:val="24"/>
        </w:rPr>
        <w:t>. (</w:t>
      </w:r>
      <w:r w:rsidR="00383C4C">
        <w:rPr>
          <w:rFonts w:ascii="Times New Roman" w:hAnsi="Times New Roman" w:cs="Times New Roman"/>
          <w:b/>
          <w:bCs/>
          <w:sz w:val="24"/>
          <w:szCs w:val="24"/>
        </w:rPr>
        <w:t>XII.12.)</w:t>
      </w:r>
      <w:r w:rsidR="00383C4C" w:rsidRPr="00B60A70">
        <w:rPr>
          <w:rFonts w:ascii="Times New Roman" w:hAnsi="Times New Roman" w:cs="Times New Roman"/>
          <w:b/>
          <w:bCs/>
          <w:sz w:val="24"/>
          <w:szCs w:val="24"/>
        </w:rPr>
        <w:t xml:space="preserve"> MMK </w:t>
      </w:r>
      <w:r w:rsidR="00383C4C">
        <w:rPr>
          <w:rFonts w:ascii="Times New Roman" w:hAnsi="Times New Roman" w:cs="Times New Roman"/>
          <w:b/>
          <w:bCs/>
          <w:sz w:val="24"/>
          <w:szCs w:val="24"/>
        </w:rPr>
        <w:t>Munkabiztonsági Szakmai Tagozat</w:t>
      </w:r>
      <w:r w:rsidR="00383C4C" w:rsidRPr="00B60A70">
        <w:rPr>
          <w:rFonts w:ascii="Times New Roman" w:hAnsi="Times New Roman" w:cs="Times New Roman"/>
          <w:b/>
          <w:bCs/>
          <w:sz w:val="24"/>
          <w:szCs w:val="24"/>
        </w:rPr>
        <w:t xml:space="preserve"> határozat </w:t>
      </w:r>
    </w:p>
    <w:p w14:paraId="24B69CF0" w14:textId="32190263" w:rsidR="00383C4C" w:rsidRPr="00B60A70" w:rsidRDefault="00383C4C" w:rsidP="00383C4C">
      <w:pPr>
        <w:pStyle w:val="Listaszerbekezds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97"/>
        </w:tabs>
        <w:autoSpaceDE w:val="0"/>
        <w:autoSpaceDN w:val="0"/>
        <w:spacing w:before="120" w:after="12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60A70">
        <w:rPr>
          <w:rFonts w:ascii="Times New Roman" w:hAnsi="Times New Roman" w:cs="Times New Roman"/>
          <w:sz w:val="24"/>
          <w:szCs w:val="24"/>
        </w:rPr>
        <w:t xml:space="preserve">A Magyar Mérnöki Kamara </w:t>
      </w:r>
      <w:r>
        <w:rPr>
          <w:rFonts w:ascii="Times New Roman" w:hAnsi="Times New Roman" w:cs="Times New Roman"/>
          <w:sz w:val="24"/>
          <w:szCs w:val="24"/>
        </w:rPr>
        <w:t xml:space="preserve">Munkabiztonsági Szakmai Tagozata elfogadta egyhangúan, 6 igennel, hogy </w:t>
      </w:r>
      <w:r w:rsidRPr="00A44B5B">
        <w:rPr>
          <w:rFonts w:ascii="Times New Roman" w:hAnsi="Times New Roman" w:cs="Times New Roman"/>
          <w:sz w:val="24"/>
          <w:szCs w:val="24"/>
        </w:rPr>
        <w:t>a tiszteletdíjak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1886">
        <w:rPr>
          <w:rFonts w:ascii="Times New Roman" w:hAnsi="Times New Roman" w:cs="Times New Roman"/>
          <w:sz w:val="24"/>
          <w:szCs w:val="24"/>
        </w:rPr>
        <w:t>az új jogszabály kapcsán felmerülő feladatokhoz kötötten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B5B">
        <w:rPr>
          <w:rFonts w:ascii="Times New Roman" w:hAnsi="Times New Roman" w:cs="Times New Roman"/>
          <w:sz w:val="24"/>
          <w:szCs w:val="24"/>
        </w:rPr>
        <w:t>a következő évben kerültnek kifizetésre.</w:t>
      </w:r>
    </w:p>
    <w:p w14:paraId="2D605F09" w14:textId="77777777" w:rsidR="0036113D" w:rsidRDefault="0036113D" w:rsidP="001D28E2">
      <w:pPr>
        <w:pBdr>
          <w:between w:val="single" w:sz="4" w:space="1" w:color="auto"/>
          <w:bar w:val="single" w:sz="4" w:color="auto"/>
        </w:pBd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54BC7C" w14:textId="4694C15A" w:rsidR="001D28E2" w:rsidRDefault="003A0914" w:rsidP="001D28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1D28E2" w:rsidRPr="001D28E2">
        <w:rPr>
          <w:rFonts w:ascii="Times New Roman" w:hAnsi="Times New Roman" w:cs="Times New Roman"/>
          <w:b/>
          <w:bCs/>
          <w:sz w:val="24"/>
          <w:szCs w:val="24"/>
        </w:rPr>
        <w:t>/2025. (XII.12.) MMK Munkabiztonsági Szakmai Tagozat határozat</w:t>
      </w:r>
      <w:r w:rsidR="001D28E2" w:rsidRPr="001D28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F423F9" w14:textId="70700307" w:rsidR="0036113D" w:rsidRDefault="001D28E2" w:rsidP="00D63E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28E2">
        <w:rPr>
          <w:rFonts w:ascii="Times New Roman" w:hAnsi="Times New Roman" w:cs="Times New Roman"/>
          <w:sz w:val="24"/>
          <w:szCs w:val="24"/>
        </w:rPr>
        <w:t>A Magyar Mérnöki Kamara Munkabiztonsági Szakmai Tagozata elfogadta</w:t>
      </w:r>
      <w:r w:rsidR="00367612">
        <w:rPr>
          <w:rFonts w:ascii="Times New Roman" w:hAnsi="Times New Roman" w:cs="Times New Roman"/>
          <w:sz w:val="24"/>
          <w:szCs w:val="24"/>
        </w:rPr>
        <w:t xml:space="preserve"> </w:t>
      </w:r>
      <w:r w:rsidR="000C1886">
        <w:rPr>
          <w:rFonts w:ascii="Times New Roman" w:hAnsi="Times New Roman" w:cs="Times New Roman"/>
          <w:sz w:val="24"/>
          <w:szCs w:val="24"/>
        </w:rPr>
        <w:t xml:space="preserve">egyhangúan, </w:t>
      </w:r>
      <w:r w:rsidR="00367612">
        <w:rPr>
          <w:rFonts w:ascii="Times New Roman" w:hAnsi="Times New Roman" w:cs="Times New Roman"/>
          <w:sz w:val="24"/>
          <w:szCs w:val="24"/>
        </w:rPr>
        <w:t>6 igennel,</w:t>
      </w:r>
      <w:r w:rsidRPr="001D28E2">
        <w:rPr>
          <w:rFonts w:ascii="Times New Roman" w:hAnsi="Times New Roman" w:cs="Times New Roman"/>
          <w:sz w:val="24"/>
          <w:szCs w:val="24"/>
        </w:rPr>
        <w:t xml:space="preserve"> </w:t>
      </w:r>
      <w:r w:rsidR="004F40B6">
        <w:rPr>
          <w:rFonts w:ascii="Times New Roman" w:hAnsi="Times New Roman" w:cs="Times New Roman"/>
          <w:sz w:val="24"/>
          <w:szCs w:val="24"/>
        </w:rPr>
        <w:t>hogy 2026. január 26-án MBT Workshopot tart</w:t>
      </w:r>
      <w:r w:rsidR="00835191">
        <w:rPr>
          <w:rFonts w:ascii="Times New Roman" w:hAnsi="Times New Roman" w:cs="Times New Roman"/>
          <w:sz w:val="24"/>
          <w:szCs w:val="24"/>
        </w:rPr>
        <w:t xml:space="preserve">, mely ebéd </w:t>
      </w:r>
      <w:r w:rsidR="00AA2F95">
        <w:rPr>
          <w:rFonts w:ascii="Times New Roman" w:hAnsi="Times New Roman" w:cs="Times New Roman"/>
          <w:sz w:val="24"/>
          <w:szCs w:val="24"/>
        </w:rPr>
        <w:t>szolgáltatását</w:t>
      </w:r>
      <w:r w:rsidR="00835191">
        <w:rPr>
          <w:rFonts w:ascii="Times New Roman" w:hAnsi="Times New Roman" w:cs="Times New Roman"/>
          <w:sz w:val="24"/>
          <w:szCs w:val="24"/>
        </w:rPr>
        <w:t xml:space="preserve"> minden</w:t>
      </w:r>
      <w:r w:rsidR="00FF0A19">
        <w:rPr>
          <w:rFonts w:ascii="Times New Roman" w:hAnsi="Times New Roman" w:cs="Times New Roman"/>
          <w:sz w:val="24"/>
          <w:szCs w:val="24"/>
        </w:rPr>
        <w:t xml:space="preserve"> jelenléti</w:t>
      </w:r>
      <w:r w:rsidR="00835191">
        <w:rPr>
          <w:rFonts w:ascii="Times New Roman" w:hAnsi="Times New Roman" w:cs="Times New Roman"/>
          <w:sz w:val="24"/>
          <w:szCs w:val="24"/>
        </w:rPr>
        <w:t xml:space="preserve"> résztvevő számára a Tagozat fizeti.</w:t>
      </w:r>
      <w:r w:rsidR="008F4082">
        <w:rPr>
          <w:rFonts w:ascii="Times New Roman" w:hAnsi="Times New Roman" w:cs="Times New Roman"/>
          <w:sz w:val="24"/>
          <w:szCs w:val="24"/>
        </w:rPr>
        <w:t xml:space="preserve"> </w:t>
      </w:r>
      <w:r w:rsidR="005067DE">
        <w:rPr>
          <w:rFonts w:ascii="Times New Roman" w:hAnsi="Times New Roman" w:cs="Times New Roman"/>
          <w:sz w:val="24"/>
          <w:szCs w:val="24"/>
        </w:rPr>
        <w:t xml:space="preserve">Napirenden szerepelni fog </w:t>
      </w:r>
      <w:r w:rsidR="005D56AF">
        <w:rPr>
          <w:rFonts w:ascii="Times New Roman" w:hAnsi="Times New Roman" w:cs="Times New Roman"/>
          <w:sz w:val="24"/>
          <w:szCs w:val="24"/>
        </w:rPr>
        <w:t xml:space="preserve">tervezetten </w:t>
      </w:r>
      <w:r w:rsidR="005067DE">
        <w:rPr>
          <w:rFonts w:ascii="Times New Roman" w:hAnsi="Times New Roman" w:cs="Times New Roman"/>
          <w:sz w:val="24"/>
          <w:szCs w:val="24"/>
        </w:rPr>
        <w:t>a vizsgakérdések témája</w:t>
      </w:r>
      <w:r w:rsidR="00EF6284">
        <w:rPr>
          <w:rFonts w:ascii="Times New Roman" w:hAnsi="Times New Roman" w:cs="Times New Roman"/>
          <w:sz w:val="24"/>
          <w:szCs w:val="24"/>
        </w:rPr>
        <w:t>, és a diploma pályázatok összesítése.</w:t>
      </w:r>
      <w:r w:rsidR="009E433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F52D40" w14:textId="77777777" w:rsidR="0036113D" w:rsidRDefault="0036113D" w:rsidP="005859A0">
      <w:pP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6952B0" w14:textId="1821078F" w:rsidR="004010A2" w:rsidRDefault="003A0914" w:rsidP="004010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010A2" w:rsidRPr="001D28E2">
        <w:rPr>
          <w:rFonts w:ascii="Times New Roman" w:hAnsi="Times New Roman" w:cs="Times New Roman"/>
          <w:b/>
          <w:bCs/>
          <w:sz w:val="24"/>
          <w:szCs w:val="24"/>
        </w:rPr>
        <w:t>/2025. (XII.12.) MMK Munkabiztonsági Szakmai Tagozat határozat</w:t>
      </w:r>
      <w:r w:rsidR="004010A2" w:rsidRPr="001D28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B5D817" w14:textId="377CC3BB" w:rsidR="005859A0" w:rsidRDefault="004010A2" w:rsidP="00C55C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28E2">
        <w:rPr>
          <w:rFonts w:ascii="Times New Roman" w:hAnsi="Times New Roman" w:cs="Times New Roman"/>
          <w:sz w:val="24"/>
          <w:szCs w:val="24"/>
        </w:rPr>
        <w:t>A Magyar Mérnöki Kamara Munkabiztonsági Szakmai Tagozata elfogadta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36C80">
        <w:rPr>
          <w:rFonts w:ascii="Times New Roman" w:hAnsi="Times New Roman" w:cs="Times New Roman"/>
          <w:sz w:val="24"/>
          <w:szCs w:val="24"/>
        </w:rPr>
        <w:t xml:space="preserve">egyhangúan, </w:t>
      </w:r>
      <w:r w:rsidR="00367612">
        <w:rPr>
          <w:rFonts w:ascii="Times New Roman" w:hAnsi="Times New Roman" w:cs="Times New Roman"/>
          <w:sz w:val="24"/>
          <w:szCs w:val="24"/>
        </w:rPr>
        <w:t>6 igennel, hogy</w:t>
      </w:r>
      <w:r w:rsidR="007A72E7">
        <w:rPr>
          <w:rFonts w:ascii="Times New Roman" w:hAnsi="Times New Roman" w:cs="Times New Roman"/>
          <w:sz w:val="24"/>
          <w:szCs w:val="24"/>
        </w:rPr>
        <w:t xml:space="preserve"> </w:t>
      </w:r>
      <w:r w:rsidR="00F152DB" w:rsidRPr="00F152DB">
        <w:rPr>
          <w:rFonts w:ascii="Times New Roman" w:hAnsi="Times New Roman" w:cs="Times New Roman"/>
          <w:sz w:val="24"/>
          <w:szCs w:val="24"/>
        </w:rPr>
        <w:t>támogatja az NGM felé állásfoglalások kiküldését. Minden kiküldésről külön elnökségi döntés születik.</w:t>
      </w:r>
      <w:r w:rsidR="00F152DB">
        <w:rPr>
          <w:rFonts w:ascii="Times New Roman" w:hAnsi="Times New Roman" w:cs="Times New Roman"/>
          <w:sz w:val="24"/>
          <w:szCs w:val="24"/>
        </w:rPr>
        <w:t xml:space="preserve"> </w:t>
      </w:r>
      <w:r w:rsidR="0016361F" w:rsidRPr="0016361F">
        <w:rPr>
          <w:rFonts w:ascii="Times New Roman" w:hAnsi="Times New Roman" w:cs="Times New Roman"/>
          <w:sz w:val="24"/>
          <w:szCs w:val="24"/>
        </w:rPr>
        <w:t>A</w:t>
      </w:r>
      <w:r w:rsidR="00F152DB">
        <w:rPr>
          <w:rFonts w:ascii="Times New Roman" w:hAnsi="Times New Roman" w:cs="Times New Roman"/>
          <w:sz w:val="24"/>
          <w:szCs w:val="24"/>
        </w:rPr>
        <w:t xml:space="preserve"> </w:t>
      </w:r>
      <w:r w:rsidR="0016361F" w:rsidRPr="0016361F">
        <w:rPr>
          <w:rFonts w:ascii="Times New Roman" w:hAnsi="Times New Roman" w:cs="Times New Roman"/>
          <w:sz w:val="24"/>
          <w:szCs w:val="24"/>
        </w:rPr>
        <w:t>kérdések tagoktól való begyűjtéséről, megfogalmazásáról, állásfoglalás kéréssé való előkészítéséről és elnökség felé szavazásra bocsájtásáról Dancsecz Balázs, Kodolányi Gábor és Seres Szabolcs gondoskodik. A fenti feladatok elvégzésére az elnökség egyhangúlag felhatalmazza a fent megjelölt személyeket. A kérdések begyűjtése központilag történik a referatúra levelezés keretében. A referatúra a beérkező kérdéseket Dancsecz Balázs felé küldi meg.</w:t>
      </w:r>
    </w:p>
    <w:p w14:paraId="3DA83633" w14:textId="77777777" w:rsidR="0036113D" w:rsidRDefault="0036113D" w:rsidP="005859A0">
      <w:pP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EC3BFE" w14:textId="13EA4A20" w:rsidR="006833E4" w:rsidRDefault="003A0914" w:rsidP="00683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5</w:t>
      </w:r>
      <w:r w:rsidR="006833E4" w:rsidRPr="001D28E2">
        <w:rPr>
          <w:rFonts w:ascii="Times New Roman" w:hAnsi="Times New Roman" w:cs="Times New Roman"/>
          <w:b/>
          <w:bCs/>
          <w:sz w:val="24"/>
          <w:szCs w:val="24"/>
        </w:rPr>
        <w:t>/2025. (XII.12.) MMK Munkabiztonsági Szakmai Tagozat határozat</w:t>
      </w:r>
      <w:r w:rsidR="006833E4" w:rsidRPr="001D28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C64269" w14:textId="33A39C18" w:rsidR="006833E4" w:rsidRDefault="006833E4" w:rsidP="00683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28E2">
        <w:rPr>
          <w:rFonts w:ascii="Times New Roman" w:hAnsi="Times New Roman" w:cs="Times New Roman"/>
          <w:sz w:val="24"/>
          <w:szCs w:val="24"/>
        </w:rPr>
        <w:t>A Magyar Mérnöki Kamara Munkabiztonsági Szakmai Tagozata elfogadta</w:t>
      </w:r>
      <w:r w:rsidR="00586B65">
        <w:rPr>
          <w:rFonts w:ascii="Times New Roman" w:hAnsi="Times New Roman" w:cs="Times New Roman"/>
          <w:sz w:val="24"/>
          <w:szCs w:val="24"/>
        </w:rPr>
        <w:t xml:space="preserve"> egyhangúan,</w:t>
      </w:r>
      <w:r>
        <w:rPr>
          <w:rFonts w:ascii="Times New Roman" w:hAnsi="Times New Roman" w:cs="Times New Roman"/>
          <w:sz w:val="24"/>
          <w:szCs w:val="24"/>
        </w:rPr>
        <w:t xml:space="preserve"> 6 igennel, </w:t>
      </w:r>
      <w:r w:rsidR="0054706E" w:rsidRPr="0054706E">
        <w:rPr>
          <w:rFonts w:ascii="Times New Roman" w:hAnsi="Times New Roman" w:cs="Times New Roman"/>
          <w:sz w:val="24"/>
          <w:szCs w:val="24"/>
        </w:rPr>
        <w:t>támogatja, hogy a jelenleg előkészítés alatt álló állásfoglalás kérést Seres Szabolcs kiegészítése után az elnökség felé szavazásra küldje.</w:t>
      </w:r>
    </w:p>
    <w:p w14:paraId="387BF069" w14:textId="77777777" w:rsidR="005859A0" w:rsidRDefault="005859A0" w:rsidP="005859A0">
      <w:pPr>
        <w:tabs>
          <w:tab w:val="left" w:pos="111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9EF227" w14:textId="356502A6" w:rsidR="00B60A70" w:rsidRPr="00B60A70" w:rsidRDefault="00B60A70" w:rsidP="00B60A70">
      <w:pPr>
        <w:widowControl w:val="0"/>
        <w:tabs>
          <w:tab w:val="left" w:pos="897"/>
        </w:tabs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AA0F9FB" w14:textId="13259C8B" w:rsidR="00CC0F16" w:rsidRDefault="00BF09D7" w:rsidP="00B60A70">
      <w:pPr>
        <w:pStyle w:val="Listaszerbekezds"/>
        <w:widowControl w:val="0"/>
        <w:tabs>
          <w:tab w:val="left" w:pos="897"/>
        </w:tabs>
        <w:autoSpaceDE w:val="0"/>
        <w:autoSpaceDN w:val="0"/>
        <w:spacing w:before="12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Budapest, 2025.12.12.</w:t>
      </w:r>
    </w:p>
    <w:p w14:paraId="23F4E869" w14:textId="77777777" w:rsidR="00BF09D7" w:rsidRDefault="00BF09D7" w:rsidP="00B60A70">
      <w:pPr>
        <w:pStyle w:val="Listaszerbekezds"/>
        <w:widowControl w:val="0"/>
        <w:tabs>
          <w:tab w:val="left" w:pos="897"/>
        </w:tabs>
        <w:autoSpaceDE w:val="0"/>
        <w:autoSpaceDN w:val="0"/>
        <w:spacing w:before="12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542E0AC3" w14:textId="77777777" w:rsidR="00BF09D7" w:rsidRPr="00B60A70" w:rsidRDefault="00BF09D7" w:rsidP="00B60A70">
      <w:pPr>
        <w:pStyle w:val="Listaszerbekezds"/>
        <w:widowControl w:val="0"/>
        <w:tabs>
          <w:tab w:val="left" w:pos="897"/>
        </w:tabs>
        <w:autoSpaceDE w:val="0"/>
        <w:autoSpaceDN w:val="0"/>
        <w:spacing w:before="12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</w:tblGrid>
      <w:tr w:rsidR="0054706E" w14:paraId="444B4D74" w14:textId="77777777" w:rsidTr="00C52D81">
        <w:tc>
          <w:tcPr>
            <w:tcW w:w="4531" w:type="dxa"/>
          </w:tcPr>
          <w:p w14:paraId="60F579B7" w14:textId="276A68B6" w:rsidR="0054706E" w:rsidRDefault="0054706E" w:rsidP="00B60A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06E" w14:paraId="0882ABA9" w14:textId="77777777" w:rsidTr="00C52D81">
        <w:tc>
          <w:tcPr>
            <w:tcW w:w="4531" w:type="dxa"/>
          </w:tcPr>
          <w:p w14:paraId="08A3A1CB" w14:textId="77145587" w:rsidR="0054706E" w:rsidRDefault="000E28E8" w:rsidP="00B60A7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14:ligatures w14:val="standardContextual"/>
              </w:rPr>
              <mc:AlternateContent>
                <mc:Choice Requires="wpi">
                  <w:drawing>
                    <wp:anchor distT="0" distB="0" distL="114300" distR="114300" simplePos="0" relativeHeight="251665408" behindDoc="0" locked="0" layoutInCell="1" allowOverlap="1" wp14:anchorId="02526445" wp14:editId="12FC55D2">
                      <wp:simplePos x="0" y="0"/>
                      <wp:positionH relativeFrom="column">
                        <wp:posOffset>661670</wp:posOffset>
                      </wp:positionH>
                      <wp:positionV relativeFrom="paragraph">
                        <wp:posOffset>-316230</wp:posOffset>
                      </wp:positionV>
                      <wp:extent cx="1186645" cy="821930"/>
                      <wp:effectExtent l="38100" t="38100" r="33020" b="29210"/>
                      <wp:wrapNone/>
                      <wp:docPr id="2108603401" name="Szabadkéz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6645" cy="8219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766E1CA3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Szabadkéz 7" o:spid="_x0000_s1026" type="#_x0000_t75" style="position:absolute;margin-left:51.25pt;margin-top:-25.75pt;width:95.15pt;height:66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">
                      <v:imagedata r:id="rId12" o:title=""/>
                    </v:shape>
                  </w:pict>
                </mc:Fallback>
              </mc:AlternateContent>
            </w:r>
          </w:p>
        </w:tc>
      </w:tr>
      <w:tr w:rsidR="0054706E" w14:paraId="7A9618A1" w14:textId="77777777" w:rsidTr="00C52D81">
        <w:tc>
          <w:tcPr>
            <w:tcW w:w="4531" w:type="dxa"/>
          </w:tcPr>
          <w:p w14:paraId="088EA408" w14:textId="6B47DD5F" w:rsidR="0054706E" w:rsidRDefault="0054706E" w:rsidP="001342C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…………………………………………..</w:t>
            </w:r>
          </w:p>
          <w:p w14:paraId="62EDC5C1" w14:textId="77777777" w:rsidR="0036113D" w:rsidRDefault="0036113D" w:rsidP="001342C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hu-HU"/>
              </w:rPr>
            </w:pPr>
            <w:r w:rsidRPr="003611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hu-HU"/>
              </w:rPr>
              <w:t>Dr. Zákányiné Dr. Mészáros Renáta</w:t>
            </w:r>
          </w:p>
          <w:p w14:paraId="6CF4B45D" w14:textId="36560C6C" w:rsidR="0054706E" w:rsidRDefault="0036113D" w:rsidP="00134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Munkabiztonsági</w:t>
            </w:r>
            <w:proofErr w:type="spellEnd"/>
            <w:r w:rsidR="0054706E">
              <w:rPr>
                <w:rFonts w:ascii="Times New Roman" w:hAnsi="Times New Roman" w:cs="Times New Roman"/>
                <w:sz w:val="24"/>
                <w:szCs w:val="24"/>
              </w:rPr>
              <w:t xml:space="preserve"> Tagozat</w:t>
            </w:r>
          </w:p>
          <w:p w14:paraId="6AF95746" w14:textId="5B0B2942" w:rsidR="0054706E" w:rsidRPr="001342CC" w:rsidRDefault="0054706E" w:rsidP="00134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elnök</w:t>
            </w:r>
          </w:p>
        </w:tc>
      </w:tr>
    </w:tbl>
    <w:p w14:paraId="118A58BE" w14:textId="77777777" w:rsidR="001B3C8D" w:rsidRPr="00B60A70" w:rsidRDefault="001B3C8D" w:rsidP="00D50B7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B3C8D" w:rsidRPr="00B60A70" w:rsidSect="00F855F1">
      <w:footerReference w:type="default" r:id="rId13"/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E961A0" w14:textId="77777777" w:rsidR="007F64F5" w:rsidRDefault="007F64F5" w:rsidP="00D826ED">
      <w:pPr>
        <w:spacing w:after="0" w:line="240" w:lineRule="auto"/>
      </w:pPr>
      <w:r>
        <w:separator/>
      </w:r>
    </w:p>
  </w:endnote>
  <w:endnote w:type="continuationSeparator" w:id="0">
    <w:p w14:paraId="6D38BC0C" w14:textId="77777777" w:rsidR="007F64F5" w:rsidRDefault="007F64F5" w:rsidP="00D826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ACFF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0427594"/>
      <w:docPartObj>
        <w:docPartGallery w:val="Page Numbers (Bottom of Page)"/>
        <w:docPartUnique/>
      </w:docPartObj>
    </w:sdtPr>
    <w:sdtEndPr/>
    <w:sdtContent>
      <w:p w14:paraId="09E5E02F" w14:textId="0464770F" w:rsidR="00D826ED" w:rsidRDefault="00D826ED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44AD5E7" w14:textId="77777777" w:rsidR="00D826ED" w:rsidRDefault="00D826ED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D6F7F4" w14:textId="77777777" w:rsidR="007F64F5" w:rsidRDefault="007F64F5" w:rsidP="00D826ED">
      <w:pPr>
        <w:spacing w:after="0" w:line="240" w:lineRule="auto"/>
      </w:pPr>
      <w:r>
        <w:separator/>
      </w:r>
    </w:p>
  </w:footnote>
  <w:footnote w:type="continuationSeparator" w:id="0">
    <w:p w14:paraId="0F33F9E5" w14:textId="77777777" w:rsidR="007F64F5" w:rsidRDefault="007F64F5" w:rsidP="00D826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11983"/>
    <w:multiLevelType w:val="hybridMultilevel"/>
    <w:tmpl w:val="E39EB438"/>
    <w:lvl w:ilvl="0" w:tplc="FFFFFFFF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FFFFFFFF">
      <w:numFmt w:val="bullet"/>
      <w:lvlText w:val="o"/>
      <w:lvlJc w:val="left"/>
      <w:pPr>
        <w:ind w:left="1616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hu-HU" w:eastAsia="en-US" w:bidi="ar-SA"/>
      </w:rPr>
    </w:lvl>
    <w:lvl w:ilvl="2" w:tplc="FFFFFFFF">
      <w:numFmt w:val="bullet"/>
      <w:lvlText w:val="•"/>
      <w:lvlJc w:val="left"/>
      <w:pPr>
        <w:ind w:left="2474" w:hanging="360"/>
      </w:pPr>
      <w:rPr>
        <w:rFonts w:hint="default"/>
        <w:lang w:val="hu-HU" w:eastAsia="en-US" w:bidi="ar-SA"/>
      </w:rPr>
    </w:lvl>
    <w:lvl w:ilvl="3" w:tplc="FFFFFFFF">
      <w:numFmt w:val="bullet"/>
      <w:lvlText w:val="•"/>
      <w:lvlJc w:val="left"/>
      <w:pPr>
        <w:ind w:left="3328" w:hanging="360"/>
      </w:pPr>
      <w:rPr>
        <w:rFonts w:hint="default"/>
        <w:lang w:val="hu-HU" w:eastAsia="en-US" w:bidi="ar-SA"/>
      </w:rPr>
    </w:lvl>
    <w:lvl w:ilvl="4" w:tplc="FFFFFFFF">
      <w:numFmt w:val="bullet"/>
      <w:lvlText w:val="•"/>
      <w:lvlJc w:val="left"/>
      <w:pPr>
        <w:ind w:left="4182" w:hanging="360"/>
      </w:pPr>
      <w:rPr>
        <w:rFonts w:hint="default"/>
        <w:lang w:val="hu-HU" w:eastAsia="en-US" w:bidi="ar-SA"/>
      </w:rPr>
    </w:lvl>
    <w:lvl w:ilvl="5" w:tplc="FFFFFFFF">
      <w:numFmt w:val="bullet"/>
      <w:lvlText w:val="•"/>
      <w:lvlJc w:val="left"/>
      <w:pPr>
        <w:ind w:left="5036" w:hanging="360"/>
      </w:pPr>
      <w:rPr>
        <w:rFonts w:hint="default"/>
        <w:lang w:val="hu-HU" w:eastAsia="en-US" w:bidi="ar-SA"/>
      </w:rPr>
    </w:lvl>
    <w:lvl w:ilvl="6" w:tplc="FFFFFFFF">
      <w:numFmt w:val="bullet"/>
      <w:lvlText w:val="•"/>
      <w:lvlJc w:val="left"/>
      <w:pPr>
        <w:ind w:left="5890" w:hanging="360"/>
      </w:pPr>
      <w:rPr>
        <w:rFonts w:hint="default"/>
        <w:lang w:val="hu-HU" w:eastAsia="en-US" w:bidi="ar-SA"/>
      </w:rPr>
    </w:lvl>
    <w:lvl w:ilvl="7" w:tplc="FFFFFFFF">
      <w:numFmt w:val="bullet"/>
      <w:lvlText w:val="•"/>
      <w:lvlJc w:val="left"/>
      <w:pPr>
        <w:ind w:left="6744" w:hanging="360"/>
      </w:pPr>
      <w:rPr>
        <w:rFonts w:hint="default"/>
        <w:lang w:val="hu-HU" w:eastAsia="en-US" w:bidi="ar-SA"/>
      </w:rPr>
    </w:lvl>
    <w:lvl w:ilvl="8" w:tplc="FFFFFFFF">
      <w:numFmt w:val="bullet"/>
      <w:lvlText w:val="•"/>
      <w:lvlJc w:val="left"/>
      <w:pPr>
        <w:ind w:left="7598" w:hanging="360"/>
      </w:pPr>
      <w:rPr>
        <w:rFonts w:hint="default"/>
        <w:lang w:val="hu-HU" w:eastAsia="en-US" w:bidi="ar-SA"/>
      </w:rPr>
    </w:lvl>
  </w:abstractNum>
  <w:abstractNum w:abstractNumId="1" w15:restartNumberingAfterBreak="0">
    <w:nsid w:val="058A3843"/>
    <w:multiLevelType w:val="hybridMultilevel"/>
    <w:tmpl w:val="D5DCE156"/>
    <w:lvl w:ilvl="0" w:tplc="BDDC3BC2">
      <w:start w:val="5"/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E805AC"/>
    <w:multiLevelType w:val="hybridMultilevel"/>
    <w:tmpl w:val="E39EB438"/>
    <w:lvl w:ilvl="0" w:tplc="FFFFFFFF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FFFFFFFF">
      <w:numFmt w:val="bullet"/>
      <w:lvlText w:val="o"/>
      <w:lvlJc w:val="left"/>
      <w:pPr>
        <w:ind w:left="1616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hu-HU" w:eastAsia="en-US" w:bidi="ar-SA"/>
      </w:rPr>
    </w:lvl>
    <w:lvl w:ilvl="2" w:tplc="FFFFFFFF">
      <w:numFmt w:val="bullet"/>
      <w:lvlText w:val="•"/>
      <w:lvlJc w:val="left"/>
      <w:pPr>
        <w:ind w:left="2474" w:hanging="360"/>
      </w:pPr>
      <w:rPr>
        <w:rFonts w:hint="default"/>
        <w:lang w:val="hu-HU" w:eastAsia="en-US" w:bidi="ar-SA"/>
      </w:rPr>
    </w:lvl>
    <w:lvl w:ilvl="3" w:tplc="FFFFFFFF">
      <w:numFmt w:val="bullet"/>
      <w:lvlText w:val="•"/>
      <w:lvlJc w:val="left"/>
      <w:pPr>
        <w:ind w:left="3328" w:hanging="360"/>
      </w:pPr>
      <w:rPr>
        <w:rFonts w:hint="default"/>
        <w:lang w:val="hu-HU" w:eastAsia="en-US" w:bidi="ar-SA"/>
      </w:rPr>
    </w:lvl>
    <w:lvl w:ilvl="4" w:tplc="FFFFFFFF">
      <w:numFmt w:val="bullet"/>
      <w:lvlText w:val="•"/>
      <w:lvlJc w:val="left"/>
      <w:pPr>
        <w:ind w:left="4182" w:hanging="360"/>
      </w:pPr>
      <w:rPr>
        <w:rFonts w:hint="default"/>
        <w:lang w:val="hu-HU" w:eastAsia="en-US" w:bidi="ar-SA"/>
      </w:rPr>
    </w:lvl>
    <w:lvl w:ilvl="5" w:tplc="FFFFFFFF">
      <w:numFmt w:val="bullet"/>
      <w:lvlText w:val="•"/>
      <w:lvlJc w:val="left"/>
      <w:pPr>
        <w:ind w:left="5036" w:hanging="360"/>
      </w:pPr>
      <w:rPr>
        <w:rFonts w:hint="default"/>
        <w:lang w:val="hu-HU" w:eastAsia="en-US" w:bidi="ar-SA"/>
      </w:rPr>
    </w:lvl>
    <w:lvl w:ilvl="6" w:tplc="FFFFFFFF">
      <w:numFmt w:val="bullet"/>
      <w:lvlText w:val="•"/>
      <w:lvlJc w:val="left"/>
      <w:pPr>
        <w:ind w:left="5890" w:hanging="360"/>
      </w:pPr>
      <w:rPr>
        <w:rFonts w:hint="default"/>
        <w:lang w:val="hu-HU" w:eastAsia="en-US" w:bidi="ar-SA"/>
      </w:rPr>
    </w:lvl>
    <w:lvl w:ilvl="7" w:tplc="FFFFFFFF">
      <w:numFmt w:val="bullet"/>
      <w:lvlText w:val="•"/>
      <w:lvlJc w:val="left"/>
      <w:pPr>
        <w:ind w:left="6744" w:hanging="360"/>
      </w:pPr>
      <w:rPr>
        <w:rFonts w:hint="default"/>
        <w:lang w:val="hu-HU" w:eastAsia="en-US" w:bidi="ar-SA"/>
      </w:rPr>
    </w:lvl>
    <w:lvl w:ilvl="8" w:tplc="FFFFFFFF">
      <w:numFmt w:val="bullet"/>
      <w:lvlText w:val="•"/>
      <w:lvlJc w:val="left"/>
      <w:pPr>
        <w:ind w:left="7598" w:hanging="360"/>
      </w:pPr>
      <w:rPr>
        <w:rFonts w:hint="default"/>
        <w:lang w:val="hu-HU" w:eastAsia="en-US" w:bidi="ar-SA"/>
      </w:rPr>
    </w:lvl>
  </w:abstractNum>
  <w:abstractNum w:abstractNumId="3" w15:restartNumberingAfterBreak="0">
    <w:nsid w:val="0EB451D2"/>
    <w:multiLevelType w:val="hybridMultilevel"/>
    <w:tmpl w:val="D7E88680"/>
    <w:lvl w:ilvl="0" w:tplc="FFFFFFFF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bCs/>
        <w:i w:val="0"/>
        <w:iCs w:val="0"/>
        <w:w w:val="100"/>
        <w:sz w:val="22"/>
        <w:szCs w:val="22"/>
        <w:lang w:val="hu-HU" w:eastAsia="en-US" w:bidi="ar-SA"/>
      </w:rPr>
    </w:lvl>
    <w:lvl w:ilvl="1" w:tplc="B49EB9EC">
      <w:start w:val="1"/>
      <w:numFmt w:val="lowerLetter"/>
      <w:lvlText w:val="%2)"/>
      <w:lvlJc w:val="left"/>
      <w:pPr>
        <w:ind w:left="1616" w:hanging="360"/>
      </w:pPr>
      <w:rPr>
        <w:rFonts w:hint="default"/>
        <w:sz w:val="24"/>
      </w:rPr>
    </w:lvl>
    <w:lvl w:ilvl="2" w:tplc="FFFFFFFF">
      <w:numFmt w:val="bullet"/>
      <w:lvlText w:val="•"/>
      <w:lvlJc w:val="left"/>
      <w:pPr>
        <w:ind w:left="2474" w:hanging="360"/>
      </w:pPr>
      <w:rPr>
        <w:rFonts w:hint="default"/>
        <w:lang w:val="hu-HU" w:eastAsia="en-US" w:bidi="ar-SA"/>
      </w:rPr>
    </w:lvl>
    <w:lvl w:ilvl="3" w:tplc="FFFFFFFF">
      <w:numFmt w:val="bullet"/>
      <w:lvlText w:val="•"/>
      <w:lvlJc w:val="left"/>
      <w:pPr>
        <w:ind w:left="3328" w:hanging="360"/>
      </w:pPr>
      <w:rPr>
        <w:rFonts w:hint="default"/>
        <w:lang w:val="hu-HU" w:eastAsia="en-US" w:bidi="ar-SA"/>
      </w:rPr>
    </w:lvl>
    <w:lvl w:ilvl="4" w:tplc="FFFFFFFF">
      <w:numFmt w:val="bullet"/>
      <w:lvlText w:val="•"/>
      <w:lvlJc w:val="left"/>
      <w:pPr>
        <w:ind w:left="4182" w:hanging="360"/>
      </w:pPr>
      <w:rPr>
        <w:rFonts w:hint="default"/>
        <w:lang w:val="hu-HU" w:eastAsia="en-US" w:bidi="ar-SA"/>
      </w:rPr>
    </w:lvl>
    <w:lvl w:ilvl="5" w:tplc="FFFFFFFF">
      <w:numFmt w:val="bullet"/>
      <w:lvlText w:val="•"/>
      <w:lvlJc w:val="left"/>
      <w:pPr>
        <w:ind w:left="5036" w:hanging="360"/>
      </w:pPr>
      <w:rPr>
        <w:rFonts w:hint="default"/>
        <w:lang w:val="hu-HU" w:eastAsia="en-US" w:bidi="ar-SA"/>
      </w:rPr>
    </w:lvl>
    <w:lvl w:ilvl="6" w:tplc="FFFFFFFF">
      <w:numFmt w:val="bullet"/>
      <w:lvlText w:val="•"/>
      <w:lvlJc w:val="left"/>
      <w:pPr>
        <w:ind w:left="5890" w:hanging="360"/>
      </w:pPr>
      <w:rPr>
        <w:rFonts w:hint="default"/>
        <w:lang w:val="hu-HU" w:eastAsia="en-US" w:bidi="ar-SA"/>
      </w:rPr>
    </w:lvl>
    <w:lvl w:ilvl="7" w:tplc="FFFFFFFF">
      <w:numFmt w:val="bullet"/>
      <w:lvlText w:val="•"/>
      <w:lvlJc w:val="left"/>
      <w:pPr>
        <w:ind w:left="6744" w:hanging="360"/>
      </w:pPr>
      <w:rPr>
        <w:rFonts w:hint="default"/>
        <w:lang w:val="hu-HU" w:eastAsia="en-US" w:bidi="ar-SA"/>
      </w:rPr>
    </w:lvl>
    <w:lvl w:ilvl="8" w:tplc="FFFFFFFF">
      <w:numFmt w:val="bullet"/>
      <w:lvlText w:val="•"/>
      <w:lvlJc w:val="left"/>
      <w:pPr>
        <w:ind w:left="7598" w:hanging="360"/>
      </w:pPr>
      <w:rPr>
        <w:rFonts w:hint="default"/>
        <w:lang w:val="hu-HU" w:eastAsia="en-US" w:bidi="ar-SA"/>
      </w:rPr>
    </w:lvl>
  </w:abstractNum>
  <w:abstractNum w:abstractNumId="4" w15:restartNumberingAfterBreak="0">
    <w:nsid w:val="0FB1223A"/>
    <w:multiLevelType w:val="hybridMultilevel"/>
    <w:tmpl w:val="4D82C20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F95152"/>
    <w:multiLevelType w:val="hybridMultilevel"/>
    <w:tmpl w:val="A5AAE478"/>
    <w:lvl w:ilvl="0" w:tplc="040E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D843B6"/>
    <w:multiLevelType w:val="hybridMultilevel"/>
    <w:tmpl w:val="62385A24"/>
    <w:lvl w:ilvl="0" w:tplc="BB264988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F83658"/>
    <w:multiLevelType w:val="hybridMultilevel"/>
    <w:tmpl w:val="E39EB438"/>
    <w:lvl w:ilvl="0" w:tplc="FFFFFFFF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FFFFFFFF">
      <w:numFmt w:val="bullet"/>
      <w:lvlText w:val="o"/>
      <w:lvlJc w:val="left"/>
      <w:pPr>
        <w:ind w:left="1616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hu-HU" w:eastAsia="en-US" w:bidi="ar-SA"/>
      </w:rPr>
    </w:lvl>
    <w:lvl w:ilvl="2" w:tplc="FFFFFFFF">
      <w:numFmt w:val="bullet"/>
      <w:lvlText w:val="•"/>
      <w:lvlJc w:val="left"/>
      <w:pPr>
        <w:ind w:left="2474" w:hanging="360"/>
      </w:pPr>
      <w:rPr>
        <w:rFonts w:hint="default"/>
        <w:lang w:val="hu-HU" w:eastAsia="en-US" w:bidi="ar-SA"/>
      </w:rPr>
    </w:lvl>
    <w:lvl w:ilvl="3" w:tplc="FFFFFFFF">
      <w:numFmt w:val="bullet"/>
      <w:lvlText w:val="•"/>
      <w:lvlJc w:val="left"/>
      <w:pPr>
        <w:ind w:left="3328" w:hanging="360"/>
      </w:pPr>
      <w:rPr>
        <w:rFonts w:hint="default"/>
        <w:lang w:val="hu-HU" w:eastAsia="en-US" w:bidi="ar-SA"/>
      </w:rPr>
    </w:lvl>
    <w:lvl w:ilvl="4" w:tplc="FFFFFFFF">
      <w:numFmt w:val="bullet"/>
      <w:lvlText w:val="•"/>
      <w:lvlJc w:val="left"/>
      <w:pPr>
        <w:ind w:left="4182" w:hanging="360"/>
      </w:pPr>
      <w:rPr>
        <w:rFonts w:hint="default"/>
        <w:lang w:val="hu-HU" w:eastAsia="en-US" w:bidi="ar-SA"/>
      </w:rPr>
    </w:lvl>
    <w:lvl w:ilvl="5" w:tplc="FFFFFFFF">
      <w:numFmt w:val="bullet"/>
      <w:lvlText w:val="•"/>
      <w:lvlJc w:val="left"/>
      <w:pPr>
        <w:ind w:left="5036" w:hanging="360"/>
      </w:pPr>
      <w:rPr>
        <w:rFonts w:hint="default"/>
        <w:lang w:val="hu-HU" w:eastAsia="en-US" w:bidi="ar-SA"/>
      </w:rPr>
    </w:lvl>
    <w:lvl w:ilvl="6" w:tplc="FFFFFFFF">
      <w:numFmt w:val="bullet"/>
      <w:lvlText w:val="•"/>
      <w:lvlJc w:val="left"/>
      <w:pPr>
        <w:ind w:left="5890" w:hanging="360"/>
      </w:pPr>
      <w:rPr>
        <w:rFonts w:hint="default"/>
        <w:lang w:val="hu-HU" w:eastAsia="en-US" w:bidi="ar-SA"/>
      </w:rPr>
    </w:lvl>
    <w:lvl w:ilvl="7" w:tplc="FFFFFFFF">
      <w:numFmt w:val="bullet"/>
      <w:lvlText w:val="•"/>
      <w:lvlJc w:val="left"/>
      <w:pPr>
        <w:ind w:left="6744" w:hanging="360"/>
      </w:pPr>
      <w:rPr>
        <w:rFonts w:hint="default"/>
        <w:lang w:val="hu-HU" w:eastAsia="en-US" w:bidi="ar-SA"/>
      </w:rPr>
    </w:lvl>
    <w:lvl w:ilvl="8" w:tplc="FFFFFFFF">
      <w:numFmt w:val="bullet"/>
      <w:lvlText w:val="•"/>
      <w:lvlJc w:val="left"/>
      <w:pPr>
        <w:ind w:left="7598" w:hanging="360"/>
      </w:pPr>
      <w:rPr>
        <w:rFonts w:hint="default"/>
        <w:lang w:val="hu-HU" w:eastAsia="en-US" w:bidi="ar-SA"/>
      </w:rPr>
    </w:lvl>
  </w:abstractNum>
  <w:abstractNum w:abstractNumId="8" w15:restartNumberingAfterBreak="0">
    <w:nsid w:val="300F7C1D"/>
    <w:multiLevelType w:val="hybridMultilevel"/>
    <w:tmpl w:val="B28087B6"/>
    <w:lvl w:ilvl="0" w:tplc="5EE4C4E2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3517C7"/>
    <w:multiLevelType w:val="hybridMultilevel"/>
    <w:tmpl w:val="3A10CDD8"/>
    <w:lvl w:ilvl="0" w:tplc="D0E213AE">
      <w:start w:val="1"/>
      <w:numFmt w:val="decimal"/>
      <w:lvlText w:val="%1."/>
      <w:lvlJc w:val="left"/>
      <w:pPr>
        <w:ind w:left="1476" w:hanging="1116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3565EF"/>
    <w:multiLevelType w:val="hybridMultilevel"/>
    <w:tmpl w:val="B834209A"/>
    <w:lvl w:ilvl="0" w:tplc="040E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313751"/>
    <w:multiLevelType w:val="hybridMultilevel"/>
    <w:tmpl w:val="AA68F5F8"/>
    <w:lvl w:ilvl="0" w:tplc="040E000F">
      <w:start w:val="1"/>
      <w:numFmt w:val="decimal"/>
      <w:lvlText w:val="%1."/>
      <w:lvlJc w:val="left"/>
      <w:pPr>
        <w:ind w:left="1776" w:hanging="360"/>
      </w:pPr>
    </w:lvl>
    <w:lvl w:ilvl="1" w:tplc="040E0019">
      <w:start w:val="1"/>
      <w:numFmt w:val="lowerLetter"/>
      <w:lvlText w:val="%2."/>
      <w:lvlJc w:val="left"/>
      <w:pPr>
        <w:ind w:left="2496" w:hanging="360"/>
      </w:pPr>
    </w:lvl>
    <w:lvl w:ilvl="2" w:tplc="040E001B">
      <w:start w:val="1"/>
      <w:numFmt w:val="lowerRoman"/>
      <w:lvlText w:val="%3."/>
      <w:lvlJc w:val="right"/>
      <w:pPr>
        <w:ind w:left="3216" w:hanging="180"/>
      </w:pPr>
    </w:lvl>
    <w:lvl w:ilvl="3" w:tplc="040E000F">
      <w:start w:val="1"/>
      <w:numFmt w:val="decimal"/>
      <w:lvlText w:val="%4."/>
      <w:lvlJc w:val="left"/>
      <w:pPr>
        <w:ind w:left="3936" w:hanging="360"/>
      </w:pPr>
    </w:lvl>
    <w:lvl w:ilvl="4" w:tplc="040E0019">
      <w:start w:val="1"/>
      <w:numFmt w:val="lowerLetter"/>
      <w:lvlText w:val="%5."/>
      <w:lvlJc w:val="left"/>
      <w:pPr>
        <w:ind w:left="4656" w:hanging="360"/>
      </w:pPr>
    </w:lvl>
    <w:lvl w:ilvl="5" w:tplc="040E001B">
      <w:start w:val="1"/>
      <w:numFmt w:val="lowerRoman"/>
      <w:lvlText w:val="%6."/>
      <w:lvlJc w:val="right"/>
      <w:pPr>
        <w:ind w:left="5376" w:hanging="180"/>
      </w:pPr>
    </w:lvl>
    <w:lvl w:ilvl="6" w:tplc="040E000F">
      <w:start w:val="1"/>
      <w:numFmt w:val="decimal"/>
      <w:lvlText w:val="%7."/>
      <w:lvlJc w:val="left"/>
      <w:pPr>
        <w:ind w:left="6096" w:hanging="360"/>
      </w:pPr>
    </w:lvl>
    <w:lvl w:ilvl="7" w:tplc="040E0019">
      <w:start w:val="1"/>
      <w:numFmt w:val="lowerLetter"/>
      <w:lvlText w:val="%8."/>
      <w:lvlJc w:val="left"/>
      <w:pPr>
        <w:ind w:left="6816" w:hanging="360"/>
      </w:pPr>
    </w:lvl>
    <w:lvl w:ilvl="8" w:tplc="040E001B">
      <w:start w:val="1"/>
      <w:numFmt w:val="lowerRoman"/>
      <w:lvlText w:val="%9."/>
      <w:lvlJc w:val="right"/>
      <w:pPr>
        <w:ind w:left="7536" w:hanging="180"/>
      </w:pPr>
    </w:lvl>
  </w:abstractNum>
  <w:abstractNum w:abstractNumId="12" w15:restartNumberingAfterBreak="0">
    <w:nsid w:val="3E8A0448"/>
    <w:multiLevelType w:val="hybridMultilevel"/>
    <w:tmpl w:val="E39EB438"/>
    <w:lvl w:ilvl="0" w:tplc="D65062CE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FFFFFFFF">
      <w:numFmt w:val="bullet"/>
      <w:lvlText w:val="o"/>
      <w:lvlJc w:val="left"/>
      <w:pPr>
        <w:ind w:left="1616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hu-HU" w:eastAsia="en-US" w:bidi="ar-SA"/>
      </w:rPr>
    </w:lvl>
    <w:lvl w:ilvl="2" w:tplc="FFFFFFFF">
      <w:numFmt w:val="bullet"/>
      <w:lvlText w:val="•"/>
      <w:lvlJc w:val="left"/>
      <w:pPr>
        <w:ind w:left="2474" w:hanging="360"/>
      </w:pPr>
      <w:rPr>
        <w:rFonts w:hint="default"/>
        <w:lang w:val="hu-HU" w:eastAsia="en-US" w:bidi="ar-SA"/>
      </w:rPr>
    </w:lvl>
    <w:lvl w:ilvl="3" w:tplc="FFFFFFFF">
      <w:numFmt w:val="bullet"/>
      <w:lvlText w:val="•"/>
      <w:lvlJc w:val="left"/>
      <w:pPr>
        <w:ind w:left="3328" w:hanging="360"/>
      </w:pPr>
      <w:rPr>
        <w:rFonts w:hint="default"/>
        <w:lang w:val="hu-HU" w:eastAsia="en-US" w:bidi="ar-SA"/>
      </w:rPr>
    </w:lvl>
    <w:lvl w:ilvl="4" w:tplc="FFFFFFFF">
      <w:numFmt w:val="bullet"/>
      <w:lvlText w:val="•"/>
      <w:lvlJc w:val="left"/>
      <w:pPr>
        <w:ind w:left="4182" w:hanging="360"/>
      </w:pPr>
      <w:rPr>
        <w:rFonts w:hint="default"/>
        <w:lang w:val="hu-HU" w:eastAsia="en-US" w:bidi="ar-SA"/>
      </w:rPr>
    </w:lvl>
    <w:lvl w:ilvl="5" w:tplc="FFFFFFFF">
      <w:numFmt w:val="bullet"/>
      <w:lvlText w:val="•"/>
      <w:lvlJc w:val="left"/>
      <w:pPr>
        <w:ind w:left="5036" w:hanging="360"/>
      </w:pPr>
      <w:rPr>
        <w:rFonts w:hint="default"/>
        <w:lang w:val="hu-HU" w:eastAsia="en-US" w:bidi="ar-SA"/>
      </w:rPr>
    </w:lvl>
    <w:lvl w:ilvl="6" w:tplc="FFFFFFFF">
      <w:numFmt w:val="bullet"/>
      <w:lvlText w:val="•"/>
      <w:lvlJc w:val="left"/>
      <w:pPr>
        <w:ind w:left="5890" w:hanging="360"/>
      </w:pPr>
      <w:rPr>
        <w:rFonts w:hint="default"/>
        <w:lang w:val="hu-HU" w:eastAsia="en-US" w:bidi="ar-SA"/>
      </w:rPr>
    </w:lvl>
    <w:lvl w:ilvl="7" w:tplc="FFFFFFFF">
      <w:numFmt w:val="bullet"/>
      <w:lvlText w:val="•"/>
      <w:lvlJc w:val="left"/>
      <w:pPr>
        <w:ind w:left="6744" w:hanging="360"/>
      </w:pPr>
      <w:rPr>
        <w:rFonts w:hint="default"/>
        <w:lang w:val="hu-HU" w:eastAsia="en-US" w:bidi="ar-SA"/>
      </w:rPr>
    </w:lvl>
    <w:lvl w:ilvl="8" w:tplc="FFFFFFFF">
      <w:numFmt w:val="bullet"/>
      <w:lvlText w:val="•"/>
      <w:lvlJc w:val="left"/>
      <w:pPr>
        <w:ind w:left="7598" w:hanging="360"/>
      </w:pPr>
      <w:rPr>
        <w:rFonts w:hint="default"/>
        <w:lang w:val="hu-HU" w:eastAsia="en-US" w:bidi="ar-SA"/>
      </w:rPr>
    </w:lvl>
  </w:abstractNum>
  <w:abstractNum w:abstractNumId="13" w15:restartNumberingAfterBreak="0">
    <w:nsid w:val="45966147"/>
    <w:multiLevelType w:val="hybridMultilevel"/>
    <w:tmpl w:val="E39EB438"/>
    <w:lvl w:ilvl="0" w:tplc="FFFFFFFF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FFFFFFFF">
      <w:numFmt w:val="bullet"/>
      <w:lvlText w:val="o"/>
      <w:lvlJc w:val="left"/>
      <w:pPr>
        <w:ind w:left="1616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hu-HU" w:eastAsia="en-US" w:bidi="ar-SA"/>
      </w:rPr>
    </w:lvl>
    <w:lvl w:ilvl="2" w:tplc="FFFFFFFF">
      <w:numFmt w:val="bullet"/>
      <w:lvlText w:val="•"/>
      <w:lvlJc w:val="left"/>
      <w:pPr>
        <w:ind w:left="2474" w:hanging="360"/>
      </w:pPr>
      <w:rPr>
        <w:rFonts w:hint="default"/>
        <w:lang w:val="hu-HU" w:eastAsia="en-US" w:bidi="ar-SA"/>
      </w:rPr>
    </w:lvl>
    <w:lvl w:ilvl="3" w:tplc="FFFFFFFF">
      <w:numFmt w:val="bullet"/>
      <w:lvlText w:val="•"/>
      <w:lvlJc w:val="left"/>
      <w:pPr>
        <w:ind w:left="3328" w:hanging="360"/>
      </w:pPr>
      <w:rPr>
        <w:rFonts w:hint="default"/>
        <w:lang w:val="hu-HU" w:eastAsia="en-US" w:bidi="ar-SA"/>
      </w:rPr>
    </w:lvl>
    <w:lvl w:ilvl="4" w:tplc="FFFFFFFF">
      <w:numFmt w:val="bullet"/>
      <w:lvlText w:val="•"/>
      <w:lvlJc w:val="left"/>
      <w:pPr>
        <w:ind w:left="4182" w:hanging="360"/>
      </w:pPr>
      <w:rPr>
        <w:rFonts w:hint="default"/>
        <w:lang w:val="hu-HU" w:eastAsia="en-US" w:bidi="ar-SA"/>
      </w:rPr>
    </w:lvl>
    <w:lvl w:ilvl="5" w:tplc="FFFFFFFF">
      <w:numFmt w:val="bullet"/>
      <w:lvlText w:val="•"/>
      <w:lvlJc w:val="left"/>
      <w:pPr>
        <w:ind w:left="5036" w:hanging="360"/>
      </w:pPr>
      <w:rPr>
        <w:rFonts w:hint="default"/>
        <w:lang w:val="hu-HU" w:eastAsia="en-US" w:bidi="ar-SA"/>
      </w:rPr>
    </w:lvl>
    <w:lvl w:ilvl="6" w:tplc="FFFFFFFF">
      <w:numFmt w:val="bullet"/>
      <w:lvlText w:val="•"/>
      <w:lvlJc w:val="left"/>
      <w:pPr>
        <w:ind w:left="5890" w:hanging="360"/>
      </w:pPr>
      <w:rPr>
        <w:rFonts w:hint="default"/>
        <w:lang w:val="hu-HU" w:eastAsia="en-US" w:bidi="ar-SA"/>
      </w:rPr>
    </w:lvl>
    <w:lvl w:ilvl="7" w:tplc="FFFFFFFF">
      <w:numFmt w:val="bullet"/>
      <w:lvlText w:val="•"/>
      <w:lvlJc w:val="left"/>
      <w:pPr>
        <w:ind w:left="6744" w:hanging="360"/>
      </w:pPr>
      <w:rPr>
        <w:rFonts w:hint="default"/>
        <w:lang w:val="hu-HU" w:eastAsia="en-US" w:bidi="ar-SA"/>
      </w:rPr>
    </w:lvl>
    <w:lvl w:ilvl="8" w:tplc="FFFFFFFF">
      <w:numFmt w:val="bullet"/>
      <w:lvlText w:val="•"/>
      <w:lvlJc w:val="left"/>
      <w:pPr>
        <w:ind w:left="7598" w:hanging="360"/>
      </w:pPr>
      <w:rPr>
        <w:rFonts w:hint="default"/>
        <w:lang w:val="hu-HU" w:eastAsia="en-US" w:bidi="ar-SA"/>
      </w:rPr>
    </w:lvl>
  </w:abstractNum>
  <w:abstractNum w:abstractNumId="14" w15:restartNumberingAfterBreak="0">
    <w:nsid w:val="4C4A003A"/>
    <w:multiLevelType w:val="hybridMultilevel"/>
    <w:tmpl w:val="E39EB438"/>
    <w:lvl w:ilvl="0" w:tplc="FFFFFFFF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FFFFFFFF">
      <w:numFmt w:val="bullet"/>
      <w:lvlText w:val="o"/>
      <w:lvlJc w:val="left"/>
      <w:pPr>
        <w:ind w:left="1616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hu-HU" w:eastAsia="en-US" w:bidi="ar-SA"/>
      </w:rPr>
    </w:lvl>
    <w:lvl w:ilvl="2" w:tplc="FFFFFFFF">
      <w:numFmt w:val="bullet"/>
      <w:lvlText w:val="•"/>
      <w:lvlJc w:val="left"/>
      <w:pPr>
        <w:ind w:left="2474" w:hanging="360"/>
      </w:pPr>
      <w:rPr>
        <w:rFonts w:hint="default"/>
        <w:lang w:val="hu-HU" w:eastAsia="en-US" w:bidi="ar-SA"/>
      </w:rPr>
    </w:lvl>
    <w:lvl w:ilvl="3" w:tplc="FFFFFFFF">
      <w:numFmt w:val="bullet"/>
      <w:lvlText w:val="•"/>
      <w:lvlJc w:val="left"/>
      <w:pPr>
        <w:ind w:left="3328" w:hanging="360"/>
      </w:pPr>
      <w:rPr>
        <w:rFonts w:hint="default"/>
        <w:lang w:val="hu-HU" w:eastAsia="en-US" w:bidi="ar-SA"/>
      </w:rPr>
    </w:lvl>
    <w:lvl w:ilvl="4" w:tplc="FFFFFFFF">
      <w:numFmt w:val="bullet"/>
      <w:lvlText w:val="•"/>
      <w:lvlJc w:val="left"/>
      <w:pPr>
        <w:ind w:left="4182" w:hanging="360"/>
      </w:pPr>
      <w:rPr>
        <w:rFonts w:hint="default"/>
        <w:lang w:val="hu-HU" w:eastAsia="en-US" w:bidi="ar-SA"/>
      </w:rPr>
    </w:lvl>
    <w:lvl w:ilvl="5" w:tplc="FFFFFFFF">
      <w:numFmt w:val="bullet"/>
      <w:lvlText w:val="•"/>
      <w:lvlJc w:val="left"/>
      <w:pPr>
        <w:ind w:left="5036" w:hanging="360"/>
      </w:pPr>
      <w:rPr>
        <w:rFonts w:hint="default"/>
        <w:lang w:val="hu-HU" w:eastAsia="en-US" w:bidi="ar-SA"/>
      </w:rPr>
    </w:lvl>
    <w:lvl w:ilvl="6" w:tplc="FFFFFFFF">
      <w:numFmt w:val="bullet"/>
      <w:lvlText w:val="•"/>
      <w:lvlJc w:val="left"/>
      <w:pPr>
        <w:ind w:left="5890" w:hanging="360"/>
      </w:pPr>
      <w:rPr>
        <w:rFonts w:hint="default"/>
        <w:lang w:val="hu-HU" w:eastAsia="en-US" w:bidi="ar-SA"/>
      </w:rPr>
    </w:lvl>
    <w:lvl w:ilvl="7" w:tplc="FFFFFFFF">
      <w:numFmt w:val="bullet"/>
      <w:lvlText w:val="•"/>
      <w:lvlJc w:val="left"/>
      <w:pPr>
        <w:ind w:left="6744" w:hanging="360"/>
      </w:pPr>
      <w:rPr>
        <w:rFonts w:hint="default"/>
        <w:lang w:val="hu-HU" w:eastAsia="en-US" w:bidi="ar-SA"/>
      </w:rPr>
    </w:lvl>
    <w:lvl w:ilvl="8" w:tplc="FFFFFFFF">
      <w:numFmt w:val="bullet"/>
      <w:lvlText w:val="•"/>
      <w:lvlJc w:val="left"/>
      <w:pPr>
        <w:ind w:left="7598" w:hanging="360"/>
      </w:pPr>
      <w:rPr>
        <w:rFonts w:hint="default"/>
        <w:lang w:val="hu-HU" w:eastAsia="en-US" w:bidi="ar-SA"/>
      </w:rPr>
    </w:lvl>
  </w:abstractNum>
  <w:abstractNum w:abstractNumId="15" w15:restartNumberingAfterBreak="0">
    <w:nsid w:val="53F47D00"/>
    <w:multiLevelType w:val="hybridMultilevel"/>
    <w:tmpl w:val="E39EB438"/>
    <w:lvl w:ilvl="0" w:tplc="FFFFFFFF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bCs/>
        <w:i w:val="0"/>
        <w:iCs w:val="0"/>
        <w:w w:val="100"/>
        <w:sz w:val="24"/>
        <w:szCs w:val="24"/>
        <w:lang w:val="hu-HU" w:eastAsia="en-US" w:bidi="ar-SA"/>
      </w:rPr>
    </w:lvl>
    <w:lvl w:ilvl="1" w:tplc="FFFFFFFF">
      <w:numFmt w:val="bullet"/>
      <w:lvlText w:val="o"/>
      <w:lvlJc w:val="left"/>
      <w:pPr>
        <w:ind w:left="1616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hu-HU" w:eastAsia="en-US" w:bidi="ar-SA"/>
      </w:rPr>
    </w:lvl>
    <w:lvl w:ilvl="2" w:tplc="FFFFFFFF">
      <w:numFmt w:val="bullet"/>
      <w:lvlText w:val="•"/>
      <w:lvlJc w:val="left"/>
      <w:pPr>
        <w:ind w:left="2474" w:hanging="360"/>
      </w:pPr>
      <w:rPr>
        <w:rFonts w:hint="default"/>
        <w:lang w:val="hu-HU" w:eastAsia="en-US" w:bidi="ar-SA"/>
      </w:rPr>
    </w:lvl>
    <w:lvl w:ilvl="3" w:tplc="FFFFFFFF">
      <w:numFmt w:val="bullet"/>
      <w:lvlText w:val="•"/>
      <w:lvlJc w:val="left"/>
      <w:pPr>
        <w:ind w:left="3328" w:hanging="360"/>
      </w:pPr>
      <w:rPr>
        <w:rFonts w:hint="default"/>
        <w:lang w:val="hu-HU" w:eastAsia="en-US" w:bidi="ar-SA"/>
      </w:rPr>
    </w:lvl>
    <w:lvl w:ilvl="4" w:tplc="FFFFFFFF">
      <w:numFmt w:val="bullet"/>
      <w:lvlText w:val="•"/>
      <w:lvlJc w:val="left"/>
      <w:pPr>
        <w:ind w:left="4182" w:hanging="360"/>
      </w:pPr>
      <w:rPr>
        <w:rFonts w:hint="default"/>
        <w:lang w:val="hu-HU" w:eastAsia="en-US" w:bidi="ar-SA"/>
      </w:rPr>
    </w:lvl>
    <w:lvl w:ilvl="5" w:tplc="FFFFFFFF">
      <w:numFmt w:val="bullet"/>
      <w:lvlText w:val="•"/>
      <w:lvlJc w:val="left"/>
      <w:pPr>
        <w:ind w:left="5036" w:hanging="360"/>
      </w:pPr>
      <w:rPr>
        <w:rFonts w:hint="default"/>
        <w:lang w:val="hu-HU" w:eastAsia="en-US" w:bidi="ar-SA"/>
      </w:rPr>
    </w:lvl>
    <w:lvl w:ilvl="6" w:tplc="FFFFFFFF">
      <w:numFmt w:val="bullet"/>
      <w:lvlText w:val="•"/>
      <w:lvlJc w:val="left"/>
      <w:pPr>
        <w:ind w:left="5890" w:hanging="360"/>
      </w:pPr>
      <w:rPr>
        <w:rFonts w:hint="default"/>
        <w:lang w:val="hu-HU" w:eastAsia="en-US" w:bidi="ar-SA"/>
      </w:rPr>
    </w:lvl>
    <w:lvl w:ilvl="7" w:tplc="FFFFFFFF">
      <w:numFmt w:val="bullet"/>
      <w:lvlText w:val="•"/>
      <w:lvlJc w:val="left"/>
      <w:pPr>
        <w:ind w:left="6744" w:hanging="360"/>
      </w:pPr>
      <w:rPr>
        <w:rFonts w:hint="default"/>
        <w:lang w:val="hu-HU" w:eastAsia="en-US" w:bidi="ar-SA"/>
      </w:rPr>
    </w:lvl>
    <w:lvl w:ilvl="8" w:tplc="FFFFFFFF">
      <w:numFmt w:val="bullet"/>
      <w:lvlText w:val="•"/>
      <w:lvlJc w:val="left"/>
      <w:pPr>
        <w:ind w:left="7598" w:hanging="360"/>
      </w:pPr>
      <w:rPr>
        <w:rFonts w:hint="default"/>
        <w:lang w:val="hu-HU" w:eastAsia="en-US" w:bidi="ar-SA"/>
      </w:rPr>
    </w:lvl>
  </w:abstractNum>
  <w:abstractNum w:abstractNumId="16" w15:restartNumberingAfterBreak="0">
    <w:nsid w:val="55903249"/>
    <w:multiLevelType w:val="hybridMultilevel"/>
    <w:tmpl w:val="4878B6E8"/>
    <w:lvl w:ilvl="0" w:tplc="DD2EB35C">
      <w:start w:val="4"/>
      <w:numFmt w:val="decimal"/>
      <w:lvlText w:val="%1-"/>
      <w:lvlJc w:val="left"/>
      <w:pPr>
        <w:ind w:left="720" w:hanging="360"/>
      </w:pPr>
      <w:rPr>
        <w:rFonts w:hint="default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2729A1"/>
    <w:multiLevelType w:val="hybridMultilevel"/>
    <w:tmpl w:val="3A30B400"/>
    <w:lvl w:ilvl="0" w:tplc="040E0019">
      <w:start w:val="1"/>
      <w:numFmt w:val="lowerLetter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056F3B"/>
    <w:multiLevelType w:val="hybridMultilevel"/>
    <w:tmpl w:val="F4226D2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E43030"/>
    <w:multiLevelType w:val="hybridMultilevel"/>
    <w:tmpl w:val="73B8F412"/>
    <w:lvl w:ilvl="0" w:tplc="836684D6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681E95"/>
    <w:multiLevelType w:val="hybridMultilevel"/>
    <w:tmpl w:val="D548CD06"/>
    <w:lvl w:ilvl="0" w:tplc="040E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B430DD"/>
    <w:multiLevelType w:val="hybridMultilevel"/>
    <w:tmpl w:val="1CECED12"/>
    <w:lvl w:ilvl="0" w:tplc="DFC652F0">
      <w:start w:val="1"/>
      <w:numFmt w:val="lowerLetter"/>
      <w:lvlText w:val="%1)"/>
      <w:lvlJc w:val="left"/>
      <w:pPr>
        <w:ind w:left="1616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2336" w:hanging="360"/>
      </w:pPr>
    </w:lvl>
    <w:lvl w:ilvl="2" w:tplc="040E001B" w:tentative="1">
      <w:start w:val="1"/>
      <w:numFmt w:val="lowerRoman"/>
      <w:lvlText w:val="%3."/>
      <w:lvlJc w:val="right"/>
      <w:pPr>
        <w:ind w:left="3056" w:hanging="180"/>
      </w:pPr>
    </w:lvl>
    <w:lvl w:ilvl="3" w:tplc="040E000F" w:tentative="1">
      <w:start w:val="1"/>
      <w:numFmt w:val="decimal"/>
      <w:lvlText w:val="%4."/>
      <w:lvlJc w:val="left"/>
      <w:pPr>
        <w:ind w:left="3776" w:hanging="360"/>
      </w:pPr>
    </w:lvl>
    <w:lvl w:ilvl="4" w:tplc="040E0019" w:tentative="1">
      <w:start w:val="1"/>
      <w:numFmt w:val="lowerLetter"/>
      <w:lvlText w:val="%5."/>
      <w:lvlJc w:val="left"/>
      <w:pPr>
        <w:ind w:left="4496" w:hanging="360"/>
      </w:pPr>
    </w:lvl>
    <w:lvl w:ilvl="5" w:tplc="040E001B" w:tentative="1">
      <w:start w:val="1"/>
      <w:numFmt w:val="lowerRoman"/>
      <w:lvlText w:val="%6."/>
      <w:lvlJc w:val="right"/>
      <w:pPr>
        <w:ind w:left="5216" w:hanging="180"/>
      </w:pPr>
    </w:lvl>
    <w:lvl w:ilvl="6" w:tplc="040E000F" w:tentative="1">
      <w:start w:val="1"/>
      <w:numFmt w:val="decimal"/>
      <w:lvlText w:val="%7."/>
      <w:lvlJc w:val="left"/>
      <w:pPr>
        <w:ind w:left="5936" w:hanging="360"/>
      </w:pPr>
    </w:lvl>
    <w:lvl w:ilvl="7" w:tplc="040E0019" w:tentative="1">
      <w:start w:val="1"/>
      <w:numFmt w:val="lowerLetter"/>
      <w:lvlText w:val="%8."/>
      <w:lvlJc w:val="left"/>
      <w:pPr>
        <w:ind w:left="6656" w:hanging="360"/>
      </w:pPr>
    </w:lvl>
    <w:lvl w:ilvl="8" w:tplc="040E001B" w:tentative="1">
      <w:start w:val="1"/>
      <w:numFmt w:val="lowerRoman"/>
      <w:lvlText w:val="%9."/>
      <w:lvlJc w:val="right"/>
      <w:pPr>
        <w:ind w:left="7376" w:hanging="180"/>
      </w:pPr>
    </w:lvl>
  </w:abstractNum>
  <w:num w:numId="1" w16cid:durableId="1649044861">
    <w:abstractNumId w:val="12"/>
  </w:num>
  <w:num w:numId="2" w16cid:durableId="1841430886">
    <w:abstractNumId w:val="14"/>
  </w:num>
  <w:num w:numId="3" w16cid:durableId="2081058125">
    <w:abstractNumId w:val="7"/>
  </w:num>
  <w:num w:numId="4" w16cid:durableId="2065441248">
    <w:abstractNumId w:val="5"/>
  </w:num>
  <w:num w:numId="5" w16cid:durableId="14073450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33370846">
    <w:abstractNumId w:val="1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7" w16cid:durableId="768159058">
    <w:abstractNumId w:val="3"/>
  </w:num>
  <w:num w:numId="8" w16cid:durableId="1194416498">
    <w:abstractNumId w:val="4"/>
  </w:num>
  <w:num w:numId="9" w16cid:durableId="391774380">
    <w:abstractNumId w:val="20"/>
  </w:num>
  <w:num w:numId="10" w16cid:durableId="1898659382">
    <w:abstractNumId w:val="10"/>
  </w:num>
  <w:num w:numId="11" w16cid:durableId="1166435140">
    <w:abstractNumId w:val="21"/>
  </w:num>
  <w:num w:numId="12" w16cid:durableId="1384478499">
    <w:abstractNumId w:val="2"/>
  </w:num>
  <w:num w:numId="13" w16cid:durableId="522863736">
    <w:abstractNumId w:val="13"/>
  </w:num>
  <w:num w:numId="14" w16cid:durableId="849412495">
    <w:abstractNumId w:val="16"/>
  </w:num>
  <w:num w:numId="15" w16cid:durableId="1561016367">
    <w:abstractNumId w:val="0"/>
  </w:num>
  <w:num w:numId="16" w16cid:durableId="669452367">
    <w:abstractNumId w:val="18"/>
  </w:num>
  <w:num w:numId="17" w16cid:durableId="1285380363">
    <w:abstractNumId w:val="6"/>
  </w:num>
  <w:num w:numId="18" w16cid:durableId="762215996">
    <w:abstractNumId w:val="15"/>
  </w:num>
  <w:num w:numId="19" w16cid:durableId="1401827675">
    <w:abstractNumId w:val="8"/>
  </w:num>
  <w:num w:numId="20" w16cid:durableId="167006130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95448430">
    <w:abstractNumId w:val="9"/>
  </w:num>
  <w:num w:numId="22" w16cid:durableId="1006832578">
    <w:abstractNumId w:val="19"/>
  </w:num>
  <w:num w:numId="23" w16cid:durableId="4219983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E02"/>
    <w:rsid w:val="00002176"/>
    <w:rsid w:val="00002500"/>
    <w:rsid w:val="0000401C"/>
    <w:rsid w:val="000065E5"/>
    <w:rsid w:val="0000791C"/>
    <w:rsid w:val="00010769"/>
    <w:rsid w:val="00011599"/>
    <w:rsid w:val="00011B01"/>
    <w:rsid w:val="00012D10"/>
    <w:rsid w:val="000164DD"/>
    <w:rsid w:val="0002073E"/>
    <w:rsid w:val="00022252"/>
    <w:rsid w:val="000230A2"/>
    <w:rsid w:val="000240B6"/>
    <w:rsid w:val="00026B15"/>
    <w:rsid w:val="0003161F"/>
    <w:rsid w:val="00032A1D"/>
    <w:rsid w:val="00033C2F"/>
    <w:rsid w:val="00034535"/>
    <w:rsid w:val="0003543E"/>
    <w:rsid w:val="000362F8"/>
    <w:rsid w:val="00036746"/>
    <w:rsid w:val="000368F7"/>
    <w:rsid w:val="0003698A"/>
    <w:rsid w:val="00037CD3"/>
    <w:rsid w:val="0004029B"/>
    <w:rsid w:val="00040764"/>
    <w:rsid w:val="00041224"/>
    <w:rsid w:val="00041456"/>
    <w:rsid w:val="00042025"/>
    <w:rsid w:val="000432E8"/>
    <w:rsid w:val="0004408D"/>
    <w:rsid w:val="000441D6"/>
    <w:rsid w:val="00044AD1"/>
    <w:rsid w:val="00045073"/>
    <w:rsid w:val="000450B2"/>
    <w:rsid w:val="00045FEC"/>
    <w:rsid w:val="00047EFA"/>
    <w:rsid w:val="00050C59"/>
    <w:rsid w:val="00050CB7"/>
    <w:rsid w:val="000542A9"/>
    <w:rsid w:val="00056678"/>
    <w:rsid w:val="00061280"/>
    <w:rsid w:val="00061C62"/>
    <w:rsid w:val="000621E5"/>
    <w:rsid w:val="0006270E"/>
    <w:rsid w:val="00066D76"/>
    <w:rsid w:val="000715E8"/>
    <w:rsid w:val="00071EC8"/>
    <w:rsid w:val="000757D6"/>
    <w:rsid w:val="00076BBC"/>
    <w:rsid w:val="000773C3"/>
    <w:rsid w:val="000777AE"/>
    <w:rsid w:val="0008160D"/>
    <w:rsid w:val="00083819"/>
    <w:rsid w:val="00083D0E"/>
    <w:rsid w:val="000850E6"/>
    <w:rsid w:val="000859DD"/>
    <w:rsid w:val="00090988"/>
    <w:rsid w:val="0009298D"/>
    <w:rsid w:val="00093877"/>
    <w:rsid w:val="000A1963"/>
    <w:rsid w:val="000A1FDB"/>
    <w:rsid w:val="000A6352"/>
    <w:rsid w:val="000B10AA"/>
    <w:rsid w:val="000B1847"/>
    <w:rsid w:val="000B26D7"/>
    <w:rsid w:val="000B3933"/>
    <w:rsid w:val="000B5ABD"/>
    <w:rsid w:val="000B6B52"/>
    <w:rsid w:val="000C0150"/>
    <w:rsid w:val="000C158F"/>
    <w:rsid w:val="000C1886"/>
    <w:rsid w:val="000C239E"/>
    <w:rsid w:val="000C4305"/>
    <w:rsid w:val="000C486C"/>
    <w:rsid w:val="000C621B"/>
    <w:rsid w:val="000C793E"/>
    <w:rsid w:val="000C7C0F"/>
    <w:rsid w:val="000D17D2"/>
    <w:rsid w:val="000D17D8"/>
    <w:rsid w:val="000D402C"/>
    <w:rsid w:val="000D4450"/>
    <w:rsid w:val="000D4D76"/>
    <w:rsid w:val="000D596C"/>
    <w:rsid w:val="000D5E85"/>
    <w:rsid w:val="000E005F"/>
    <w:rsid w:val="000E161C"/>
    <w:rsid w:val="000E27AA"/>
    <w:rsid w:val="000E28E8"/>
    <w:rsid w:val="000E2E6C"/>
    <w:rsid w:val="000E47E3"/>
    <w:rsid w:val="000E4BC8"/>
    <w:rsid w:val="000E6D84"/>
    <w:rsid w:val="000E7DA2"/>
    <w:rsid w:val="000E7E6F"/>
    <w:rsid w:val="000F0124"/>
    <w:rsid w:val="000F11A7"/>
    <w:rsid w:val="000F281D"/>
    <w:rsid w:val="000F378A"/>
    <w:rsid w:val="000F3B14"/>
    <w:rsid w:val="000F5D4F"/>
    <w:rsid w:val="000F62C0"/>
    <w:rsid w:val="000F69E3"/>
    <w:rsid w:val="000F7653"/>
    <w:rsid w:val="00100569"/>
    <w:rsid w:val="001019C4"/>
    <w:rsid w:val="001040E2"/>
    <w:rsid w:val="00105CB1"/>
    <w:rsid w:val="00105FD6"/>
    <w:rsid w:val="0010615B"/>
    <w:rsid w:val="0011012D"/>
    <w:rsid w:val="001118EF"/>
    <w:rsid w:val="001119D8"/>
    <w:rsid w:val="00111D17"/>
    <w:rsid w:val="00111F23"/>
    <w:rsid w:val="00113DF1"/>
    <w:rsid w:val="00113F0D"/>
    <w:rsid w:val="0011482D"/>
    <w:rsid w:val="00116106"/>
    <w:rsid w:val="00117564"/>
    <w:rsid w:val="0012174F"/>
    <w:rsid w:val="0012195E"/>
    <w:rsid w:val="00121969"/>
    <w:rsid w:val="00121F92"/>
    <w:rsid w:val="001227EF"/>
    <w:rsid w:val="00130BC1"/>
    <w:rsid w:val="00131F46"/>
    <w:rsid w:val="001342CC"/>
    <w:rsid w:val="001359C4"/>
    <w:rsid w:val="00140033"/>
    <w:rsid w:val="0014039A"/>
    <w:rsid w:val="00142505"/>
    <w:rsid w:val="00144847"/>
    <w:rsid w:val="001450C7"/>
    <w:rsid w:val="001457A7"/>
    <w:rsid w:val="00145DAF"/>
    <w:rsid w:val="001465DE"/>
    <w:rsid w:val="00152780"/>
    <w:rsid w:val="00152920"/>
    <w:rsid w:val="00152FB5"/>
    <w:rsid w:val="00154381"/>
    <w:rsid w:val="00155CC6"/>
    <w:rsid w:val="00156129"/>
    <w:rsid w:val="00156AA6"/>
    <w:rsid w:val="00156B15"/>
    <w:rsid w:val="0015713E"/>
    <w:rsid w:val="001627A5"/>
    <w:rsid w:val="001632EB"/>
    <w:rsid w:val="0016361F"/>
    <w:rsid w:val="00165BA6"/>
    <w:rsid w:val="0016624F"/>
    <w:rsid w:val="001677F5"/>
    <w:rsid w:val="0017333B"/>
    <w:rsid w:val="00176081"/>
    <w:rsid w:val="001760C5"/>
    <w:rsid w:val="00176AB9"/>
    <w:rsid w:val="00181E72"/>
    <w:rsid w:val="00184DD7"/>
    <w:rsid w:val="00185806"/>
    <w:rsid w:val="00185DE4"/>
    <w:rsid w:val="00187054"/>
    <w:rsid w:val="001914AB"/>
    <w:rsid w:val="00191AA8"/>
    <w:rsid w:val="00195E28"/>
    <w:rsid w:val="00195F9B"/>
    <w:rsid w:val="001A1931"/>
    <w:rsid w:val="001A2050"/>
    <w:rsid w:val="001A31DE"/>
    <w:rsid w:val="001A61DD"/>
    <w:rsid w:val="001A7C7F"/>
    <w:rsid w:val="001A7F7D"/>
    <w:rsid w:val="001B0F7E"/>
    <w:rsid w:val="001B1D63"/>
    <w:rsid w:val="001B2D6B"/>
    <w:rsid w:val="001B3C8D"/>
    <w:rsid w:val="001B560D"/>
    <w:rsid w:val="001B739F"/>
    <w:rsid w:val="001C054E"/>
    <w:rsid w:val="001C091D"/>
    <w:rsid w:val="001C1EF4"/>
    <w:rsid w:val="001C2E89"/>
    <w:rsid w:val="001C5393"/>
    <w:rsid w:val="001C7ED9"/>
    <w:rsid w:val="001D07E1"/>
    <w:rsid w:val="001D0B08"/>
    <w:rsid w:val="001D1DA9"/>
    <w:rsid w:val="001D26C2"/>
    <w:rsid w:val="001D28E2"/>
    <w:rsid w:val="001D2F81"/>
    <w:rsid w:val="001D347A"/>
    <w:rsid w:val="001D433C"/>
    <w:rsid w:val="001D4B91"/>
    <w:rsid w:val="001E0DDF"/>
    <w:rsid w:val="001E0E53"/>
    <w:rsid w:val="001E1043"/>
    <w:rsid w:val="001E2FC9"/>
    <w:rsid w:val="001E3A53"/>
    <w:rsid w:val="001E59DC"/>
    <w:rsid w:val="001E7710"/>
    <w:rsid w:val="001E7AC7"/>
    <w:rsid w:val="001E7B2A"/>
    <w:rsid w:val="001F66F0"/>
    <w:rsid w:val="0020043B"/>
    <w:rsid w:val="002009A9"/>
    <w:rsid w:val="00201C9F"/>
    <w:rsid w:val="00203742"/>
    <w:rsid w:val="00203AE7"/>
    <w:rsid w:val="002046F8"/>
    <w:rsid w:val="0021190B"/>
    <w:rsid w:val="00211D96"/>
    <w:rsid w:val="00213FFC"/>
    <w:rsid w:val="00214759"/>
    <w:rsid w:val="002160A9"/>
    <w:rsid w:val="00217EB7"/>
    <w:rsid w:val="00220508"/>
    <w:rsid w:val="00221874"/>
    <w:rsid w:val="00221FC7"/>
    <w:rsid w:val="00222BFE"/>
    <w:rsid w:val="00222DD1"/>
    <w:rsid w:val="0022552E"/>
    <w:rsid w:val="00226222"/>
    <w:rsid w:val="002274F0"/>
    <w:rsid w:val="002317FD"/>
    <w:rsid w:val="00231B3F"/>
    <w:rsid w:val="00234FF6"/>
    <w:rsid w:val="002375AF"/>
    <w:rsid w:val="00237AAE"/>
    <w:rsid w:val="00240905"/>
    <w:rsid w:val="002419C2"/>
    <w:rsid w:val="002419E0"/>
    <w:rsid w:val="0024367B"/>
    <w:rsid w:val="00244841"/>
    <w:rsid w:val="002453EB"/>
    <w:rsid w:val="00245697"/>
    <w:rsid w:val="002464BC"/>
    <w:rsid w:val="002521BF"/>
    <w:rsid w:val="002567EB"/>
    <w:rsid w:val="00260AE0"/>
    <w:rsid w:val="00261532"/>
    <w:rsid w:val="00262A01"/>
    <w:rsid w:val="00264368"/>
    <w:rsid w:val="00266C93"/>
    <w:rsid w:val="0027363C"/>
    <w:rsid w:val="00275373"/>
    <w:rsid w:val="00276CFD"/>
    <w:rsid w:val="00280F9A"/>
    <w:rsid w:val="00281838"/>
    <w:rsid w:val="002819A9"/>
    <w:rsid w:val="00282061"/>
    <w:rsid w:val="00284068"/>
    <w:rsid w:val="00284385"/>
    <w:rsid w:val="002845AA"/>
    <w:rsid w:val="00285915"/>
    <w:rsid w:val="00286D37"/>
    <w:rsid w:val="002902F7"/>
    <w:rsid w:val="0029265A"/>
    <w:rsid w:val="00293365"/>
    <w:rsid w:val="002934F7"/>
    <w:rsid w:val="00294003"/>
    <w:rsid w:val="002968FE"/>
    <w:rsid w:val="002A137D"/>
    <w:rsid w:val="002A1E23"/>
    <w:rsid w:val="002A27BC"/>
    <w:rsid w:val="002A2CE7"/>
    <w:rsid w:val="002A4692"/>
    <w:rsid w:val="002A4BE8"/>
    <w:rsid w:val="002A6D29"/>
    <w:rsid w:val="002A7379"/>
    <w:rsid w:val="002A7605"/>
    <w:rsid w:val="002B07AA"/>
    <w:rsid w:val="002B08D3"/>
    <w:rsid w:val="002B2CFF"/>
    <w:rsid w:val="002B4864"/>
    <w:rsid w:val="002C0CC2"/>
    <w:rsid w:val="002C1B7F"/>
    <w:rsid w:val="002C28E6"/>
    <w:rsid w:val="002C46E8"/>
    <w:rsid w:val="002D1C29"/>
    <w:rsid w:val="002D20A7"/>
    <w:rsid w:val="002D23F7"/>
    <w:rsid w:val="002D24E5"/>
    <w:rsid w:val="002D696F"/>
    <w:rsid w:val="002E3080"/>
    <w:rsid w:val="002E5FDA"/>
    <w:rsid w:val="002E67E9"/>
    <w:rsid w:val="002E685C"/>
    <w:rsid w:val="002F0414"/>
    <w:rsid w:val="002F049C"/>
    <w:rsid w:val="002F1E96"/>
    <w:rsid w:val="002F3698"/>
    <w:rsid w:val="002F5DCA"/>
    <w:rsid w:val="002F6126"/>
    <w:rsid w:val="002F7394"/>
    <w:rsid w:val="002F7669"/>
    <w:rsid w:val="002F77F8"/>
    <w:rsid w:val="00300296"/>
    <w:rsid w:val="00302968"/>
    <w:rsid w:val="00303D41"/>
    <w:rsid w:val="00306311"/>
    <w:rsid w:val="003071E9"/>
    <w:rsid w:val="003108C9"/>
    <w:rsid w:val="003121BA"/>
    <w:rsid w:val="00312D6D"/>
    <w:rsid w:val="00315009"/>
    <w:rsid w:val="003155F0"/>
    <w:rsid w:val="00316D0B"/>
    <w:rsid w:val="0032079A"/>
    <w:rsid w:val="00322D87"/>
    <w:rsid w:val="00323965"/>
    <w:rsid w:val="00323C10"/>
    <w:rsid w:val="00324355"/>
    <w:rsid w:val="00324B2F"/>
    <w:rsid w:val="003273F7"/>
    <w:rsid w:val="00332C75"/>
    <w:rsid w:val="003331AF"/>
    <w:rsid w:val="00333D1E"/>
    <w:rsid w:val="00335415"/>
    <w:rsid w:val="0033584E"/>
    <w:rsid w:val="00335F6E"/>
    <w:rsid w:val="003367DA"/>
    <w:rsid w:val="00336C80"/>
    <w:rsid w:val="003436F5"/>
    <w:rsid w:val="00343AF3"/>
    <w:rsid w:val="0034498E"/>
    <w:rsid w:val="003477F4"/>
    <w:rsid w:val="00347BB4"/>
    <w:rsid w:val="00353B9E"/>
    <w:rsid w:val="00354399"/>
    <w:rsid w:val="0036059B"/>
    <w:rsid w:val="00360C4F"/>
    <w:rsid w:val="0036113D"/>
    <w:rsid w:val="003614BE"/>
    <w:rsid w:val="00362350"/>
    <w:rsid w:val="00362D06"/>
    <w:rsid w:val="00364D8E"/>
    <w:rsid w:val="00367612"/>
    <w:rsid w:val="00371AA3"/>
    <w:rsid w:val="003727E5"/>
    <w:rsid w:val="00374376"/>
    <w:rsid w:val="003758CE"/>
    <w:rsid w:val="003777A9"/>
    <w:rsid w:val="00377A53"/>
    <w:rsid w:val="00377E02"/>
    <w:rsid w:val="00377ED2"/>
    <w:rsid w:val="00382B36"/>
    <w:rsid w:val="00383C4C"/>
    <w:rsid w:val="003902B6"/>
    <w:rsid w:val="00391C21"/>
    <w:rsid w:val="00393570"/>
    <w:rsid w:val="00393774"/>
    <w:rsid w:val="003948AC"/>
    <w:rsid w:val="0039663B"/>
    <w:rsid w:val="00397431"/>
    <w:rsid w:val="003A0914"/>
    <w:rsid w:val="003A0A2A"/>
    <w:rsid w:val="003A0B97"/>
    <w:rsid w:val="003A0BAA"/>
    <w:rsid w:val="003A1B5A"/>
    <w:rsid w:val="003A4C06"/>
    <w:rsid w:val="003A5265"/>
    <w:rsid w:val="003A56D2"/>
    <w:rsid w:val="003B4B55"/>
    <w:rsid w:val="003B529B"/>
    <w:rsid w:val="003B56C3"/>
    <w:rsid w:val="003B5738"/>
    <w:rsid w:val="003B5BAE"/>
    <w:rsid w:val="003C1A49"/>
    <w:rsid w:val="003C2053"/>
    <w:rsid w:val="003C3493"/>
    <w:rsid w:val="003C51AF"/>
    <w:rsid w:val="003D2C56"/>
    <w:rsid w:val="003D70A4"/>
    <w:rsid w:val="003E0DC7"/>
    <w:rsid w:val="003E0F75"/>
    <w:rsid w:val="003E2A99"/>
    <w:rsid w:val="003E3965"/>
    <w:rsid w:val="003E4331"/>
    <w:rsid w:val="003E44E7"/>
    <w:rsid w:val="003E5D7D"/>
    <w:rsid w:val="003E66EE"/>
    <w:rsid w:val="003E6D97"/>
    <w:rsid w:val="003E7880"/>
    <w:rsid w:val="003F0160"/>
    <w:rsid w:val="003F3BFF"/>
    <w:rsid w:val="003F3CF5"/>
    <w:rsid w:val="003F4C09"/>
    <w:rsid w:val="003F7067"/>
    <w:rsid w:val="00400419"/>
    <w:rsid w:val="00400AF4"/>
    <w:rsid w:val="004010A2"/>
    <w:rsid w:val="00401500"/>
    <w:rsid w:val="00401997"/>
    <w:rsid w:val="00404E83"/>
    <w:rsid w:val="00404F8C"/>
    <w:rsid w:val="00405E6E"/>
    <w:rsid w:val="0041073C"/>
    <w:rsid w:val="0041108A"/>
    <w:rsid w:val="004116E9"/>
    <w:rsid w:val="004117DD"/>
    <w:rsid w:val="004118F9"/>
    <w:rsid w:val="00412C8E"/>
    <w:rsid w:val="00420E25"/>
    <w:rsid w:val="0042104C"/>
    <w:rsid w:val="004240E4"/>
    <w:rsid w:val="0042474C"/>
    <w:rsid w:val="00424E9A"/>
    <w:rsid w:val="00430D7D"/>
    <w:rsid w:val="00431B00"/>
    <w:rsid w:val="00431F16"/>
    <w:rsid w:val="00435187"/>
    <w:rsid w:val="00435678"/>
    <w:rsid w:val="00441D25"/>
    <w:rsid w:val="00445E73"/>
    <w:rsid w:val="0044673D"/>
    <w:rsid w:val="00446C26"/>
    <w:rsid w:val="00447813"/>
    <w:rsid w:val="00451BD6"/>
    <w:rsid w:val="004536AF"/>
    <w:rsid w:val="00453B03"/>
    <w:rsid w:val="0045407E"/>
    <w:rsid w:val="00454906"/>
    <w:rsid w:val="004551F6"/>
    <w:rsid w:val="004557A1"/>
    <w:rsid w:val="00456145"/>
    <w:rsid w:val="00456414"/>
    <w:rsid w:val="004602EA"/>
    <w:rsid w:val="004622E2"/>
    <w:rsid w:val="00462FFD"/>
    <w:rsid w:val="00463BE9"/>
    <w:rsid w:val="0046419D"/>
    <w:rsid w:val="00464D8C"/>
    <w:rsid w:val="004662EF"/>
    <w:rsid w:val="0046721D"/>
    <w:rsid w:val="00467407"/>
    <w:rsid w:val="00471DE8"/>
    <w:rsid w:val="004743A2"/>
    <w:rsid w:val="00476349"/>
    <w:rsid w:val="00476CFB"/>
    <w:rsid w:val="004770CA"/>
    <w:rsid w:val="00477268"/>
    <w:rsid w:val="004863A0"/>
    <w:rsid w:val="00487E8B"/>
    <w:rsid w:val="00490832"/>
    <w:rsid w:val="00491843"/>
    <w:rsid w:val="004936BF"/>
    <w:rsid w:val="00494629"/>
    <w:rsid w:val="00494FC5"/>
    <w:rsid w:val="004953BE"/>
    <w:rsid w:val="004955B5"/>
    <w:rsid w:val="004A104F"/>
    <w:rsid w:val="004A5F0B"/>
    <w:rsid w:val="004A6B4C"/>
    <w:rsid w:val="004A730A"/>
    <w:rsid w:val="004B0C23"/>
    <w:rsid w:val="004B17C8"/>
    <w:rsid w:val="004B21E6"/>
    <w:rsid w:val="004B2F79"/>
    <w:rsid w:val="004B46CD"/>
    <w:rsid w:val="004B4D3F"/>
    <w:rsid w:val="004B55DD"/>
    <w:rsid w:val="004B5910"/>
    <w:rsid w:val="004B6141"/>
    <w:rsid w:val="004C6CC6"/>
    <w:rsid w:val="004C78FC"/>
    <w:rsid w:val="004C7B24"/>
    <w:rsid w:val="004D0BF9"/>
    <w:rsid w:val="004D1E4A"/>
    <w:rsid w:val="004D34A9"/>
    <w:rsid w:val="004D450E"/>
    <w:rsid w:val="004D5E99"/>
    <w:rsid w:val="004D6593"/>
    <w:rsid w:val="004D6B2B"/>
    <w:rsid w:val="004E0CEA"/>
    <w:rsid w:val="004E167F"/>
    <w:rsid w:val="004E2255"/>
    <w:rsid w:val="004E34DC"/>
    <w:rsid w:val="004E3854"/>
    <w:rsid w:val="004E39A9"/>
    <w:rsid w:val="004E44B1"/>
    <w:rsid w:val="004E4D97"/>
    <w:rsid w:val="004E56C2"/>
    <w:rsid w:val="004E6E28"/>
    <w:rsid w:val="004F0CB6"/>
    <w:rsid w:val="004F1BCE"/>
    <w:rsid w:val="004F40B6"/>
    <w:rsid w:val="004F40EE"/>
    <w:rsid w:val="004F5142"/>
    <w:rsid w:val="004F59B1"/>
    <w:rsid w:val="004F6E2F"/>
    <w:rsid w:val="005018A2"/>
    <w:rsid w:val="005042CA"/>
    <w:rsid w:val="00504B7D"/>
    <w:rsid w:val="0050580E"/>
    <w:rsid w:val="005067DE"/>
    <w:rsid w:val="0050691A"/>
    <w:rsid w:val="005100BF"/>
    <w:rsid w:val="005101EF"/>
    <w:rsid w:val="0051158A"/>
    <w:rsid w:val="005121E4"/>
    <w:rsid w:val="00512777"/>
    <w:rsid w:val="005131F2"/>
    <w:rsid w:val="0051555D"/>
    <w:rsid w:val="00516941"/>
    <w:rsid w:val="00520EE4"/>
    <w:rsid w:val="00522100"/>
    <w:rsid w:val="00522F2F"/>
    <w:rsid w:val="005255A9"/>
    <w:rsid w:val="00526035"/>
    <w:rsid w:val="00530C8C"/>
    <w:rsid w:val="00531E2F"/>
    <w:rsid w:val="00536D5B"/>
    <w:rsid w:val="00537242"/>
    <w:rsid w:val="00537CA5"/>
    <w:rsid w:val="00540191"/>
    <w:rsid w:val="00541487"/>
    <w:rsid w:val="005422ED"/>
    <w:rsid w:val="00545423"/>
    <w:rsid w:val="005463E1"/>
    <w:rsid w:val="0054706E"/>
    <w:rsid w:val="0055085F"/>
    <w:rsid w:val="00552006"/>
    <w:rsid w:val="00552CB0"/>
    <w:rsid w:val="005554D5"/>
    <w:rsid w:val="00556819"/>
    <w:rsid w:val="00557774"/>
    <w:rsid w:val="00560DED"/>
    <w:rsid w:val="00560FB6"/>
    <w:rsid w:val="00561CA4"/>
    <w:rsid w:val="005634FD"/>
    <w:rsid w:val="005653D2"/>
    <w:rsid w:val="005656E1"/>
    <w:rsid w:val="005671FE"/>
    <w:rsid w:val="00574F3C"/>
    <w:rsid w:val="00575A08"/>
    <w:rsid w:val="00577DEC"/>
    <w:rsid w:val="005801BA"/>
    <w:rsid w:val="00580341"/>
    <w:rsid w:val="00580E62"/>
    <w:rsid w:val="00582161"/>
    <w:rsid w:val="005829F8"/>
    <w:rsid w:val="00585625"/>
    <w:rsid w:val="0058572E"/>
    <w:rsid w:val="005859A0"/>
    <w:rsid w:val="00585FBA"/>
    <w:rsid w:val="00586B65"/>
    <w:rsid w:val="00586C1B"/>
    <w:rsid w:val="00586DBD"/>
    <w:rsid w:val="0058726B"/>
    <w:rsid w:val="0059025E"/>
    <w:rsid w:val="00590832"/>
    <w:rsid w:val="005929BE"/>
    <w:rsid w:val="00593C32"/>
    <w:rsid w:val="00597A1A"/>
    <w:rsid w:val="005A0671"/>
    <w:rsid w:val="005A44AA"/>
    <w:rsid w:val="005A5C08"/>
    <w:rsid w:val="005B0DF1"/>
    <w:rsid w:val="005B16C3"/>
    <w:rsid w:val="005B6A56"/>
    <w:rsid w:val="005B6EE9"/>
    <w:rsid w:val="005B7808"/>
    <w:rsid w:val="005C1E28"/>
    <w:rsid w:val="005C2EB0"/>
    <w:rsid w:val="005C46B9"/>
    <w:rsid w:val="005C6B3C"/>
    <w:rsid w:val="005C6DCE"/>
    <w:rsid w:val="005C797D"/>
    <w:rsid w:val="005D56AF"/>
    <w:rsid w:val="005E0B28"/>
    <w:rsid w:val="005E1927"/>
    <w:rsid w:val="005E27A0"/>
    <w:rsid w:val="005E6725"/>
    <w:rsid w:val="005E70FF"/>
    <w:rsid w:val="005E7EDB"/>
    <w:rsid w:val="005F1DCF"/>
    <w:rsid w:val="005F2285"/>
    <w:rsid w:val="005F43B1"/>
    <w:rsid w:val="005F68A2"/>
    <w:rsid w:val="00602F88"/>
    <w:rsid w:val="00605143"/>
    <w:rsid w:val="00606ACA"/>
    <w:rsid w:val="006117EF"/>
    <w:rsid w:val="006129AB"/>
    <w:rsid w:val="00613BAC"/>
    <w:rsid w:val="0061589F"/>
    <w:rsid w:val="006220D7"/>
    <w:rsid w:val="00622EA2"/>
    <w:rsid w:val="0062327A"/>
    <w:rsid w:val="00623AAA"/>
    <w:rsid w:val="00626033"/>
    <w:rsid w:val="00627669"/>
    <w:rsid w:val="00631D27"/>
    <w:rsid w:val="00633C8F"/>
    <w:rsid w:val="0063408C"/>
    <w:rsid w:val="00634413"/>
    <w:rsid w:val="00634A90"/>
    <w:rsid w:val="006356A3"/>
    <w:rsid w:val="006361D2"/>
    <w:rsid w:val="006361ED"/>
    <w:rsid w:val="006369DE"/>
    <w:rsid w:val="00637092"/>
    <w:rsid w:val="00637176"/>
    <w:rsid w:val="00637D96"/>
    <w:rsid w:val="00642F11"/>
    <w:rsid w:val="00643E3A"/>
    <w:rsid w:val="006442A9"/>
    <w:rsid w:val="00645131"/>
    <w:rsid w:val="0065028C"/>
    <w:rsid w:val="00650582"/>
    <w:rsid w:val="00650DC6"/>
    <w:rsid w:val="006514C9"/>
    <w:rsid w:val="00652380"/>
    <w:rsid w:val="0065283E"/>
    <w:rsid w:val="00652BFC"/>
    <w:rsid w:val="0065410A"/>
    <w:rsid w:val="00654E86"/>
    <w:rsid w:val="0065598F"/>
    <w:rsid w:val="00656F52"/>
    <w:rsid w:val="00660300"/>
    <w:rsid w:val="0066104C"/>
    <w:rsid w:val="0066108E"/>
    <w:rsid w:val="00661880"/>
    <w:rsid w:val="00667578"/>
    <w:rsid w:val="00672128"/>
    <w:rsid w:val="00673E19"/>
    <w:rsid w:val="006767B9"/>
    <w:rsid w:val="00680CE0"/>
    <w:rsid w:val="00682956"/>
    <w:rsid w:val="006833E4"/>
    <w:rsid w:val="0068397D"/>
    <w:rsid w:val="00684A3F"/>
    <w:rsid w:val="00685840"/>
    <w:rsid w:val="0069055E"/>
    <w:rsid w:val="00692331"/>
    <w:rsid w:val="00692FE0"/>
    <w:rsid w:val="006975A3"/>
    <w:rsid w:val="006A04FA"/>
    <w:rsid w:val="006A07A4"/>
    <w:rsid w:val="006A19E4"/>
    <w:rsid w:val="006A68AB"/>
    <w:rsid w:val="006A7A4B"/>
    <w:rsid w:val="006B0089"/>
    <w:rsid w:val="006B10C8"/>
    <w:rsid w:val="006B1F2B"/>
    <w:rsid w:val="006B3D40"/>
    <w:rsid w:val="006B5CAE"/>
    <w:rsid w:val="006C2D7A"/>
    <w:rsid w:val="006C2FB9"/>
    <w:rsid w:val="006C546D"/>
    <w:rsid w:val="006C779D"/>
    <w:rsid w:val="006D5EAC"/>
    <w:rsid w:val="006D60DD"/>
    <w:rsid w:val="006D63D9"/>
    <w:rsid w:val="006D7FA6"/>
    <w:rsid w:val="006E1025"/>
    <w:rsid w:val="006E103E"/>
    <w:rsid w:val="006E1426"/>
    <w:rsid w:val="006E16A0"/>
    <w:rsid w:val="006E1D88"/>
    <w:rsid w:val="006E2A27"/>
    <w:rsid w:val="006E53B6"/>
    <w:rsid w:val="006E57F6"/>
    <w:rsid w:val="006F0E16"/>
    <w:rsid w:val="006F1826"/>
    <w:rsid w:val="006F1980"/>
    <w:rsid w:val="006F3A2E"/>
    <w:rsid w:val="006F3A67"/>
    <w:rsid w:val="006F4BD2"/>
    <w:rsid w:val="006F4F8D"/>
    <w:rsid w:val="006F5787"/>
    <w:rsid w:val="006F5E50"/>
    <w:rsid w:val="006F763C"/>
    <w:rsid w:val="0070339F"/>
    <w:rsid w:val="00703B48"/>
    <w:rsid w:val="00707AC9"/>
    <w:rsid w:val="00710BA9"/>
    <w:rsid w:val="007121B3"/>
    <w:rsid w:val="00713CAD"/>
    <w:rsid w:val="00715E2E"/>
    <w:rsid w:val="00717CBB"/>
    <w:rsid w:val="00720030"/>
    <w:rsid w:val="0072241F"/>
    <w:rsid w:val="00723885"/>
    <w:rsid w:val="00723AE4"/>
    <w:rsid w:val="00723C73"/>
    <w:rsid w:val="0072444F"/>
    <w:rsid w:val="0072526B"/>
    <w:rsid w:val="00726D30"/>
    <w:rsid w:val="00727095"/>
    <w:rsid w:val="00727852"/>
    <w:rsid w:val="00727E27"/>
    <w:rsid w:val="0073171A"/>
    <w:rsid w:val="00732453"/>
    <w:rsid w:val="00732B65"/>
    <w:rsid w:val="00733B37"/>
    <w:rsid w:val="00733B95"/>
    <w:rsid w:val="0073635B"/>
    <w:rsid w:val="00736B5F"/>
    <w:rsid w:val="007443A6"/>
    <w:rsid w:val="00746570"/>
    <w:rsid w:val="007507B0"/>
    <w:rsid w:val="00753703"/>
    <w:rsid w:val="007602AE"/>
    <w:rsid w:val="0076156C"/>
    <w:rsid w:val="00761A12"/>
    <w:rsid w:val="00762091"/>
    <w:rsid w:val="007621E5"/>
    <w:rsid w:val="007624CC"/>
    <w:rsid w:val="007625F9"/>
    <w:rsid w:val="00762D02"/>
    <w:rsid w:val="00770774"/>
    <w:rsid w:val="007714BB"/>
    <w:rsid w:val="00771DA6"/>
    <w:rsid w:val="00775599"/>
    <w:rsid w:val="00776D26"/>
    <w:rsid w:val="00780325"/>
    <w:rsid w:val="0078318B"/>
    <w:rsid w:val="0078505D"/>
    <w:rsid w:val="007859E9"/>
    <w:rsid w:val="007870BE"/>
    <w:rsid w:val="00790895"/>
    <w:rsid w:val="007909DC"/>
    <w:rsid w:val="0079106D"/>
    <w:rsid w:val="0079122D"/>
    <w:rsid w:val="00791324"/>
    <w:rsid w:val="0079159F"/>
    <w:rsid w:val="00794A53"/>
    <w:rsid w:val="007972D2"/>
    <w:rsid w:val="00797394"/>
    <w:rsid w:val="00797D81"/>
    <w:rsid w:val="007A40C9"/>
    <w:rsid w:val="007A72E7"/>
    <w:rsid w:val="007B06EB"/>
    <w:rsid w:val="007B1170"/>
    <w:rsid w:val="007B379F"/>
    <w:rsid w:val="007B4A98"/>
    <w:rsid w:val="007B5244"/>
    <w:rsid w:val="007B5C9C"/>
    <w:rsid w:val="007B65C8"/>
    <w:rsid w:val="007C1567"/>
    <w:rsid w:val="007C293A"/>
    <w:rsid w:val="007C2EC8"/>
    <w:rsid w:val="007C4276"/>
    <w:rsid w:val="007C5100"/>
    <w:rsid w:val="007C6DDE"/>
    <w:rsid w:val="007D070F"/>
    <w:rsid w:val="007D3747"/>
    <w:rsid w:val="007D4507"/>
    <w:rsid w:val="007D5BD5"/>
    <w:rsid w:val="007E1B81"/>
    <w:rsid w:val="007E325E"/>
    <w:rsid w:val="007E39D6"/>
    <w:rsid w:val="007E5438"/>
    <w:rsid w:val="007F15CB"/>
    <w:rsid w:val="007F304C"/>
    <w:rsid w:val="007F3265"/>
    <w:rsid w:val="007F64F5"/>
    <w:rsid w:val="007F6620"/>
    <w:rsid w:val="00801AC7"/>
    <w:rsid w:val="00804017"/>
    <w:rsid w:val="008053B4"/>
    <w:rsid w:val="008065D6"/>
    <w:rsid w:val="00806D75"/>
    <w:rsid w:val="00807661"/>
    <w:rsid w:val="0081119A"/>
    <w:rsid w:val="0081288F"/>
    <w:rsid w:val="00815712"/>
    <w:rsid w:val="00817271"/>
    <w:rsid w:val="0082007B"/>
    <w:rsid w:val="00822AB2"/>
    <w:rsid w:val="00824B38"/>
    <w:rsid w:val="008272D0"/>
    <w:rsid w:val="00827CAB"/>
    <w:rsid w:val="0083158A"/>
    <w:rsid w:val="008333FD"/>
    <w:rsid w:val="00835191"/>
    <w:rsid w:val="00836675"/>
    <w:rsid w:val="00836B29"/>
    <w:rsid w:val="00841AEC"/>
    <w:rsid w:val="00841F3F"/>
    <w:rsid w:val="008428DD"/>
    <w:rsid w:val="00844A94"/>
    <w:rsid w:val="008452FE"/>
    <w:rsid w:val="00851A97"/>
    <w:rsid w:val="00853750"/>
    <w:rsid w:val="008538E2"/>
    <w:rsid w:val="00854341"/>
    <w:rsid w:val="00855425"/>
    <w:rsid w:val="00856DE2"/>
    <w:rsid w:val="008600F6"/>
    <w:rsid w:val="008620F0"/>
    <w:rsid w:val="008622C5"/>
    <w:rsid w:val="00862521"/>
    <w:rsid w:val="0086391E"/>
    <w:rsid w:val="00864558"/>
    <w:rsid w:val="00864ECF"/>
    <w:rsid w:val="008740F5"/>
    <w:rsid w:val="008743DF"/>
    <w:rsid w:val="00875C6E"/>
    <w:rsid w:val="0087741A"/>
    <w:rsid w:val="008819FF"/>
    <w:rsid w:val="00884D24"/>
    <w:rsid w:val="008852A5"/>
    <w:rsid w:val="00890082"/>
    <w:rsid w:val="00893265"/>
    <w:rsid w:val="008951C8"/>
    <w:rsid w:val="0089565E"/>
    <w:rsid w:val="008963BD"/>
    <w:rsid w:val="008A066E"/>
    <w:rsid w:val="008A0FEB"/>
    <w:rsid w:val="008A135C"/>
    <w:rsid w:val="008A7600"/>
    <w:rsid w:val="008A7926"/>
    <w:rsid w:val="008A7B6A"/>
    <w:rsid w:val="008A7C96"/>
    <w:rsid w:val="008B343E"/>
    <w:rsid w:val="008B3EF9"/>
    <w:rsid w:val="008B5C4C"/>
    <w:rsid w:val="008C1483"/>
    <w:rsid w:val="008C2783"/>
    <w:rsid w:val="008C44AF"/>
    <w:rsid w:val="008C5090"/>
    <w:rsid w:val="008C6E7A"/>
    <w:rsid w:val="008C7D98"/>
    <w:rsid w:val="008D4FC6"/>
    <w:rsid w:val="008E0B3A"/>
    <w:rsid w:val="008E1616"/>
    <w:rsid w:val="008E1F11"/>
    <w:rsid w:val="008E25F0"/>
    <w:rsid w:val="008E26D5"/>
    <w:rsid w:val="008E3A96"/>
    <w:rsid w:val="008E3CA1"/>
    <w:rsid w:val="008E7A9E"/>
    <w:rsid w:val="008F10E3"/>
    <w:rsid w:val="008F1D05"/>
    <w:rsid w:val="008F4082"/>
    <w:rsid w:val="008F4291"/>
    <w:rsid w:val="008F6286"/>
    <w:rsid w:val="009004EF"/>
    <w:rsid w:val="00901153"/>
    <w:rsid w:val="00902B60"/>
    <w:rsid w:val="00911455"/>
    <w:rsid w:val="00921195"/>
    <w:rsid w:val="00922E04"/>
    <w:rsid w:val="00924DB8"/>
    <w:rsid w:val="009265CC"/>
    <w:rsid w:val="009309B2"/>
    <w:rsid w:val="00931DBE"/>
    <w:rsid w:val="00935DC0"/>
    <w:rsid w:val="009360E4"/>
    <w:rsid w:val="0094033A"/>
    <w:rsid w:val="00940482"/>
    <w:rsid w:val="009445F8"/>
    <w:rsid w:val="00945BB9"/>
    <w:rsid w:val="009473BD"/>
    <w:rsid w:val="00947B08"/>
    <w:rsid w:val="00947D0C"/>
    <w:rsid w:val="009507B8"/>
    <w:rsid w:val="009527DB"/>
    <w:rsid w:val="00953008"/>
    <w:rsid w:val="0095492C"/>
    <w:rsid w:val="00956ACB"/>
    <w:rsid w:val="00961E6E"/>
    <w:rsid w:val="00962EF6"/>
    <w:rsid w:val="00963082"/>
    <w:rsid w:val="00964241"/>
    <w:rsid w:val="00966A50"/>
    <w:rsid w:val="009675D3"/>
    <w:rsid w:val="00970289"/>
    <w:rsid w:val="00970A38"/>
    <w:rsid w:val="00974C70"/>
    <w:rsid w:val="00974FD8"/>
    <w:rsid w:val="0097718F"/>
    <w:rsid w:val="009776CC"/>
    <w:rsid w:val="009779CA"/>
    <w:rsid w:val="00977C15"/>
    <w:rsid w:val="009809DA"/>
    <w:rsid w:val="00980BEB"/>
    <w:rsid w:val="00981DD8"/>
    <w:rsid w:val="00982C91"/>
    <w:rsid w:val="00985BC1"/>
    <w:rsid w:val="009919B7"/>
    <w:rsid w:val="00992622"/>
    <w:rsid w:val="00993028"/>
    <w:rsid w:val="00995F48"/>
    <w:rsid w:val="00996156"/>
    <w:rsid w:val="00996587"/>
    <w:rsid w:val="009976F3"/>
    <w:rsid w:val="009A2B4F"/>
    <w:rsid w:val="009A302C"/>
    <w:rsid w:val="009A4657"/>
    <w:rsid w:val="009A4771"/>
    <w:rsid w:val="009A652D"/>
    <w:rsid w:val="009B0482"/>
    <w:rsid w:val="009B5DE7"/>
    <w:rsid w:val="009C1837"/>
    <w:rsid w:val="009C1ABB"/>
    <w:rsid w:val="009C45DA"/>
    <w:rsid w:val="009C5126"/>
    <w:rsid w:val="009C6987"/>
    <w:rsid w:val="009C6A7B"/>
    <w:rsid w:val="009D0E54"/>
    <w:rsid w:val="009D1116"/>
    <w:rsid w:val="009D1A15"/>
    <w:rsid w:val="009D4F23"/>
    <w:rsid w:val="009D64D7"/>
    <w:rsid w:val="009E069E"/>
    <w:rsid w:val="009E1097"/>
    <w:rsid w:val="009E4336"/>
    <w:rsid w:val="009E4FC0"/>
    <w:rsid w:val="009E53D2"/>
    <w:rsid w:val="009E6672"/>
    <w:rsid w:val="009E7FA6"/>
    <w:rsid w:val="009F0124"/>
    <w:rsid w:val="009F1EE4"/>
    <w:rsid w:val="009F20A5"/>
    <w:rsid w:val="009F2EB8"/>
    <w:rsid w:val="009F46FF"/>
    <w:rsid w:val="009F7549"/>
    <w:rsid w:val="00A00871"/>
    <w:rsid w:val="00A0417D"/>
    <w:rsid w:val="00A05AEE"/>
    <w:rsid w:val="00A065CF"/>
    <w:rsid w:val="00A06A04"/>
    <w:rsid w:val="00A13127"/>
    <w:rsid w:val="00A1394E"/>
    <w:rsid w:val="00A13A1F"/>
    <w:rsid w:val="00A14767"/>
    <w:rsid w:val="00A17724"/>
    <w:rsid w:val="00A17819"/>
    <w:rsid w:val="00A17966"/>
    <w:rsid w:val="00A20326"/>
    <w:rsid w:val="00A20B1B"/>
    <w:rsid w:val="00A2109F"/>
    <w:rsid w:val="00A23D08"/>
    <w:rsid w:val="00A242B2"/>
    <w:rsid w:val="00A30690"/>
    <w:rsid w:val="00A30B28"/>
    <w:rsid w:val="00A32C57"/>
    <w:rsid w:val="00A347F4"/>
    <w:rsid w:val="00A34B33"/>
    <w:rsid w:val="00A3664F"/>
    <w:rsid w:val="00A40C5C"/>
    <w:rsid w:val="00A40F12"/>
    <w:rsid w:val="00A44B5B"/>
    <w:rsid w:val="00A45536"/>
    <w:rsid w:val="00A4655E"/>
    <w:rsid w:val="00A473AE"/>
    <w:rsid w:val="00A47EC8"/>
    <w:rsid w:val="00A50DE9"/>
    <w:rsid w:val="00A525F1"/>
    <w:rsid w:val="00A52636"/>
    <w:rsid w:val="00A536A5"/>
    <w:rsid w:val="00A54688"/>
    <w:rsid w:val="00A55089"/>
    <w:rsid w:val="00A55768"/>
    <w:rsid w:val="00A57103"/>
    <w:rsid w:val="00A57858"/>
    <w:rsid w:val="00A57E28"/>
    <w:rsid w:val="00A6066B"/>
    <w:rsid w:val="00A6369B"/>
    <w:rsid w:val="00A64E32"/>
    <w:rsid w:val="00A64F92"/>
    <w:rsid w:val="00A65753"/>
    <w:rsid w:val="00A70030"/>
    <w:rsid w:val="00A70857"/>
    <w:rsid w:val="00A70A12"/>
    <w:rsid w:val="00A7164A"/>
    <w:rsid w:val="00A72B17"/>
    <w:rsid w:val="00A76145"/>
    <w:rsid w:val="00A76928"/>
    <w:rsid w:val="00A77DC2"/>
    <w:rsid w:val="00A8254B"/>
    <w:rsid w:val="00A82E88"/>
    <w:rsid w:val="00A84C24"/>
    <w:rsid w:val="00A85597"/>
    <w:rsid w:val="00A86E9F"/>
    <w:rsid w:val="00A9344E"/>
    <w:rsid w:val="00A93FC7"/>
    <w:rsid w:val="00A95D72"/>
    <w:rsid w:val="00A96164"/>
    <w:rsid w:val="00A975C9"/>
    <w:rsid w:val="00AA08EF"/>
    <w:rsid w:val="00AA199B"/>
    <w:rsid w:val="00AA2529"/>
    <w:rsid w:val="00AA2F95"/>
    <w:rsid w:val="00AA5392"/>
    <w:rsid w:val="00AA5F7E"/>
    <w:rsid w:val="00AA7FF6"/>
    <w:rsid w:val="00AB12BC"/>
    <w:rsid w:val="00AB2745"/>
    <w:rsid w:val="00AB4285"/>
    <w:rsid w:val="00AB6A98"/>
    <w:rsid w:val="00AC431B"/>
    <w:rsid w:val="00AC4368"/>
    <w:rsid w:val="00AC72E1"/>
    <w:rsid w:val="00AD1C9A"/>
    <w:rsid w:val="00AD3819"/>
    <w:rsid w:val="00AD4C5D"/>
    <w:rsid w:val="00AE3319"/>
    <w:rsid w:val="00AE3FE6"/>
    <w:rsid w:val="00AE4272"/>
    <w:rsid w:val="00AE51A1"/>
    <w:rsid w:val="00AE783B"/>
    <w:rsid w:val="00AF0D41"/>
    <w:rsid w:val="00AF1AFC"/>
    <w:rsid w:val="00AF2053"/>
    <w:rsid w:val="00AF498F"/>
    <w:rsid w:val="00AF4AD6"/>
    <w:rsid w:val="00AF6490"/>
    <w:rsid w:val="00AF70BC"/>
    <w:rsid w:val="00AF7567"/>
    <w:rsid w:val="00AF77EE"/>
    <w:rsid w:val="00B004CC"/>
    <w:rsid w:val="00B00EEE"/>
    <w:rsid w:val="00B04F94"/>
    <w:rsid w:val="00B05542"/>
    <w:rsid w:val="00B055CF"/>
    <w:rsid w:val="00B10755"/>
    <w:rsid w:val="00B16CD5"/>
    <w:rsid w:val="00B17D15"/>
    <w:rsid w:val="00B2150B"/>
    <w:rsid w:val="00B215FD"/>
    <w:rsid w:val="00B22EE5"/>
    <w:rsid w:val="00B23E02"/>
    <w:rsid w:val="00B30263"/>
    <w:rsid w:val="00B30382"/>
    <w:rsid w:val="00B3172B"/>
    <w:rsid w:val="00B31A6D"/>
    <w:rsid w:val="00B32CC7"/>
    <w:rsid w:val="00B34524"/>
    <w:rsid w:val="00B34606"/>
    <w:rsid w:val="00B348FD"/>
    <w:rsid w:val="00B36065"/>
    <w:rsid w:val="00B402B6"/>
    <w:rsid w:val="00B41543"/>
    <w:rsid w:val="00B44609"/>
    <w:rsid w:val="00B46D0B"/>
    <w:rsid w:val="00B5004B"/>
    <w:rsid w:val="00B50149"/>
    <w:rsid w:val="00B511B6"/>
    <w:rsid w:val="00B52E60"/>
    <w:rsid w:val="00B542AA"/>
    <w:rsid w:val="00B54387"/>
    <w:rsid w:val="00B54D6A"/>
    <w:rsid w:val="00B5580C"/>
    <w:rsid w:val="00B60A70"/>
    <w:rsid w:val="00B611E7"/>
    <w:rsid w:val="00B6263B"/>
    <w:rsid w:val="00B67581"/>
    <w:rsid w:val="00B7154B"/>
    <w:rsid w:val="00B7187D"/>
    <w:rsid w:val="00B71B08"/>
    <w:rsid w:val="00B72FF5"/>
    <w:rsid w:val="00B74312"/>
    <w:rsid w:val="00B7503D"/>
    <w:rsid w:val="00B7754A"/>
    <w:rsid w:val="00B77E5B"/>
    <w:rsid w:val="00B84879"/>
    <w:rsid w:val="00B86285"/>
    <w:rsid w:val="00B874B0"/>
    <w:rsid w:val="00B91B58"/>
    <w:rsid w:val="00B9244D"/>
    <w:rsid w:val="00B95DC4"/>
    <w:rsid w:val="00B96041"/>
    <w:rsid w:val="00B96E05"/>
    <w:rsid w:val="00B96EF5"/>
    <w:rsid w:val="00B972E9"/>
    <w:rsid w:val="00B97967"/>
    <w:rsid w:val="00BA148C"/>
    <w:rsid w:val="00BA2FB0"/>
    <w:rsid w:val="00BA34D1"/>
    <w:rsid w:val="00BA544F"/>
    <w:rsid w:val="00BA7492"/>
    <w:rsid w:val="00BA7FE3"/>
    <w:rsid w:val="00BB180B"/>
    <w:rsid w:val="00BB1DDD"/>
    <w:rsid w:val="00BB2793"/>
    <w:rsid w:val="00BB283E"/>
    <w:rsid w:val="00BB3DEF"/>
    <w:rsid w:val="00BB6372"/>
    <w:rsid w:val="00BB6683"/>
    <w:rsid w:val="00BC3D55"/>
    <w:rsid w:val="00BC40CC"/>
    <w:rsid w:val="00BC48D3"/>
    <w:rsid w:val="00BC4A0E"/>
    <w:rsid w:val="00BC5219"/>
    <w:rsid w:val="00BC6201"/>
    <w:rsid w:val="00BC6EDE"/>
    <w:rsid w:val="00BC740F"/>
    <w:rsid w:val="00BD0B32"/>
    <w:rsid w:val="00BD0CBD"/>
    <w:rsid w:val="00BD550D"/>
    <w:rsid w:val="00BD5658"/>
    <w:rsid w:val="00BD6C45"/>
    <w:rsid w:val="00BD71DE"/>
    <w:rsid w:val="00BE1313"/>
    <w:rsid w:val="00BE1B96"/>
    <w:rsid w:val="00BE23A9"/>
    <w:rsid w:val="00BE3115"/>
    <w:rsid w:val="00BE35E2"/>
    <w:rsid w:val="00BE3A3D"/>
    <w:rsid w:val="00BE405C"/>
    <w:rsid w:val="00BF09D7"/>
    <w:rsid w:val="00BF1452"/>
    <w:rsid w:val="00BF2A5C"/>
    <w:rsid w:val="00BF2A6C"/>
    <w:rsid w:val="00BF4D63"/>
    <w:rsid w:val="00BF5A65"/>
    <w:rsid w:val="00C01669"/>
    <w:rsid w:val="00C02447"/>
    <w:rsid w:val="00C03B61"/>
    <w:rsid w:val="00C04B4C"/>
    <w:rsid w:val="00C05887"/>
    <w:rsid w:val="00C07222"/>
    <w:rsid w:val="00C07914"/>
    <w:rsid w:val="00C15BB6"/>
    <w:rsid w:val="00C17048"/>
    <w:rsid w:val="00C17A2D"/>
    <w:rsid w:val="00C20910"/>
    <w:rsid w:val="00C23B0D"/>
    <w:rsid w:val="00C25133"/>
    <w:rsid w:val="00C254C8"/>
    <w:rsid w:val="00C2631E"/>
    <w:rsid w:val="00C26816"/>
    <w:rsid w:val="00C304D3"/>
    <w:rsid w:val="00C308EB"/>
    <w:rsid w:val="00C30948"/>
    <w:rsid w:val="00C3398A"/>
    <w:rsid w:val="00C34575"/>
    <w:rsid w:val="00C348C7"/>
    <w:rsid w:val="00C35721"/>
    <w:rsid w:val="00C36127"/>
    <w:rsid w:val="00C37464"/>
    <w:rsid w:val="00C41483"/>
    <w:rsid w:val="00C416B7"/>
    <w:rsid w:val="00C42E2D"/>
    <w:rsid w:val="00C4310E"/>
    <w:rsid w:val="00C44910"/>
    <w:rsid w:val="00C44D07"/>
    <w:rsid w:val="00C452ED"/>
    <w:rsid w:val="00C45DB7"/>
    <w:rsid w:val="00C46405"/>
    <w:rsid w:val="00C522B0"/>
    <w:rsid w:val="00C52444"/>
    <w:rsid w:val="00C52D81"/>
    <w:rsid w:val="00C535EB"/>
    <w:rsid w:val="00C5383D"/>
    <w:rsid w:val="00C54299"/>
    <w:rsid w:val="00C5524F"/>
    <w:rsid w:val="00C553AD"/>
    <w:rsid w:val="00C55CAD"/>
    <w:rsid w:val="00C55CD6"/>
    <w:rsid w:val="00C60645"/>
    <w:rsid w:val="00C60FAE"/>
    <w:rsid w:val="00C62CA5"/>
    <w:rsid w:val="00C6383C"/>
    <w:rsid w:val="00C6550B"/>
    <w:rsid w:val="00C65EE3"/>
    <w:rsid w:val="00C665D3"/>
    <w:rsid w:val="00C674A0"/>
    <w:rsid w:val="00C704C9"/>
    <w:rsid w:val="00C72CD3"/>
    <w:rsid w:val="00C738B7"/>
    <w:rsid w:val="00C74210"/>
    <w:rsid w:val="00C74906"/>
    <w:rsid w:val="00C76DEE"/>
    <w:rsid w:val="00C77B2F"/>
    <w:rsid w:val="00C81159"/>
    <w:rsid w:val="00C824A8"/>
    <w:rsid w:val="00C83EBD"/>
    <w:rsid w:val="00C854DF"/>
    <w:rsid w:val="00C86A67"/>
    <w:rsid w:val="00C87600"/>
    <w:rsid w:val="00C95E78"/>
    <w:rsid w:val="00C96955"/>
    <w:rsid w:val="00CA1392"/>
    <w:rsid w:val="00CA2AFC"/>
    <w:rsid w:val="00CA3175"/>
    <w:rsid w:val="00CA3288"/>
    <w:rsid w:val="00CA3317"/>
    <w:rsid w:val="00CA5334"/>
    <w:rsid w:val="00CA6457"/>
    <w:rsid w:val="00CA674C"/>
    <w:rsid w:val="00CB16F9"/>
    <w:rsid w:val="00CB1B74"/>
    <w:rsid w:val="00CB3ABA"/>
    <w:rsid w:val="00CB6D28"/>
    <w:rsid w:val="00CB7E16"/>
    <w:rsid w:val="00CC0101"/>
    <w:rsid w:val="00CC07D3"/>
    <w:rsid w:val="00CC0F16"/>
    <w:rsid w:val="00CC14AF"/>
    <w:rsid w:val="00CC15D0"/>
    <w:rsid w:val="00CC28B4"/>
    <w:rsid w:val="00CC2973"/>
    <w:rsid w:val="00CC32D1"/>
    <w:rsid w:val="00CC3E52"/>
    <w:rsid w:val="00CC5B10"/>
    <w:rsid w:val="00CC5F44"/>
    <w:rsid w:val="00CC6E2A"/>
    <w:rsid w:val="00CD0069"/>
    <w:rsid w:val="00CD0E6B"/>
    <w:rsid w:val="00CD3173"/>
    <w:rsid w:val="00CD3608"/>
    <w:rsid w:val="00CD3A6F"/>
    <w:rsid w:val="00CD438E"/>
    <w:rsid w:val="00CD478A"/>
    <w:rsid w:val="00CD4FA5"/>
    <w:rsid w:val="00CD50A3"/>
    <w:rsid w:val="00CD604F"/>
    <w:rsid w:val="00CE4F94"/>
    <w:rsid w:val="00CE50A5"/>
    <w:rsid w:val="00CE565B"/>
    <w:rsid w:val="00CE6284"/>
    <w:rsid w:val="00CE6503"/>
    <w:rsid w:val="00CF03B7"/>
    <w:rsid w:val="00CF54E3"/>
    <w:rsid w:val="00CF6AE4"/>
    <w:rsid w:val="00D02A74"/>
    <w:rsid w:val="00D036DD"/>
    <w:rsid w:val="00D04387"/>
    <w:rsid w:val="00D04398"/>
    <w:rsid w:val="00D05C7D"/>
    <w:rsid w:val="00D06483"/>
    <w:rsid w:val="00D06F1B"/>
    <w:rsid w:val="00D07A5A"/>
    <w:rsid w:val="00D10116"/>
    <w:rsid w:val="00D11B17"/>
    <w:rsid w:val="00D11C51"/>
    <w:rsid w:val="00D1232C"/>
    <w:rsid w:val="00D144A9"/>
    <w:rsid w:val="00D14FAC"/>
    <w:rsid w:val="00D169B4"/>
    <w:rsid w:val="00D17F8F"/>
    <w:rsid w:val="00D2070E"/>
    <w:rsid w:val="00D23AC1"/>
    <w:rsid w:val="00D24A97"/>
    <w:rsid w:val="00D262AD"/>
    <w:rsid w:val="00D27790"/>
    <w:rsid w:val="00D30375"/>
    <w:rsid w:val="00D30D90"/>
    <w:rsid w:val="00D315E9"/>
    <w:rsid w:val="00D35700"/>
    <w:rsid w:val="00D36597"/>
    <w:rsid w:val="00D36A50"/>
    <w:rsid w:val="00D37B6C"/>
    <w:rsid w:val="00D415FC"/>
    <w:rsid w:val="00D46915"/>
    <w:rsid w:val="00D50B75"/>
    <w:rsid w:val="00D52CD0"/>
    <w:rsid w:val="00D55E3D"/>
    <w:rsid w:val="00D57951"/>
    <w:rsid w:val="00D602A0"/>
    <w:rsid w:val="00D63E1A"/>
    <w:rsid w:val="00D64002"/>
    <w:rsid w:val="00D654F9"/>
    <w:rsid w:val="00D700C7"/>
    <w:rsid w:val="00D71E56"/>
    <w:rsid w:val="00D727C4"/>
    <w:rsid w:val="00D72B0D"/>
    <w:rsid w:val="00D72D81"/>
    <w:rsid w:val="00D74E60"/>
    <w:rsid w:val="00D7574C"/>
    <w:rsid w:val="00D75B67"/>
    <w:rsid w:val="00D80FCB"/>
    <w:rsid w:val="00D818FC"/>
    <w:rsid w:val="00D826ED"/>
    <w:rsid w:val="00D82B81"/>
    <w:rsid w:val="00D83E46"/>
    <w:rsid w:val="00D84ED2"/>
    <w:rsid w:val="00D87901"/>
    <w:rsid w:val="00D90035"/>
    <w:rsid w:val="00D90E4D"/>
    <w:rsid w:val="00D95CE8"/>
    <w:rsid w:val="00D96080"/>
    <w:rsid w:val="00D96DE1"/>
    <w:rsid w:val="00D9715A"/>
    <w:rsid w:val="00D976FE"/>
    <w:rsid w:val="00D97A08"/>
    <w:rsid w:val="00DA047B"/>
    <w:rsid w:val="00DA0B36"/>
    <w:rsid w:val="00DA1A24"/>
    <w:rsid w:val="00DA1AA9"/>
    <w:rsid w:val="00DA1C01"/>
    <w:rsid w:val="00DA1C97"/>
    <w:rsid w:val="00DA3AFD"/>
    <w:rsid w:val="00DA5D37"/>
    <w:rsid w:val="00DA6F4D"/>
    <w:rsid w:val="00DB0CFD"/>
    <w:rsid w:val="00DB17DC"/>
    <w:rsid w:val="00DB1BEE"/>
    <w:rsid w:val="00DB280B"/>
    <w:rsid w:val="00DB3A17"/>
    <w:rsid w:val="00DB3CCA"/>
    <w:rsid w:val="00DB60E5"/>
    <w:rsid w:val="00DC0034"/>
    <w:rsid w:val="00DC05FE"/>
    <w:rsid w:val="00DC21A4"/>
    <w:rsid w:val="00DC2674"/>
    <w:rsid w:val="00DC2C23"/>
    <w:rsid w:val="00DC56C9"/>
    <w:rsid w:val="00DC586E"/>
    <w:rsid w:val="00DC63BB"/>
    <w:rsid w:val="00DD2B7A"/>
    <w:rsid w:val="00DD3F3A"/>
    <w:rsid w:val="00DD6E1C"/>
    <w:rsid w:val="00DE0791"/>
    <w:rsid w:val="00DE1304"/>
    <w:rsid w:val="00DE2982"/>
    <w:rsid w:val="00DE663B"/>
    <w:rsid w:val="00DE75F0"/>
    <w:rsid w:val="00DF25EA"/>
    <w:rsid w:val="00DF30F6"/>
    <w:rsid w:val="00DF40F4"/>
    <w:rsid w:val="00DF56C3"/>
    <w:rsid w:val="00E015BE"/>
    <w:rsid w:val="00E029DA"/>
    <w:rsid w:val="00E03889"/>
    <w:rsid w:val="00E04167"/>
    <w:rsid w:val="00E045E6"/>
    <w:rsid w:val="00E04A17"/>
    <w:rsid w:val="00E054B6"/>
    <w:rsid w:val="00E06B54"/>
    <w:rsid w:val="00E159DA"/>
    <w:rsid w:val="00E168E9"/>
    <w:rsid w:val="00E172C9"/>
    <w:rsid w:val="00E21C2D"/>
    <w:rsid w:val="00E243A3"/>
    <w:rsid w:val="00E25B68"/>
    <w:rsid w:val="00E26D43"/>
    <w:rsid w:val="00E27C30"/>
    <w:rsid w:val="00E304A7"/>
    <w:rsid w:val="00E306FC"/>
    <w:rsid w:val="00E307F1"/>
    <w:rsid w:val="00E30FED"/>
    <w:rsid w:val="00E3197C"/>
    <w:rsid w:val="00E3254B"/>
    <w:rsid w:val="00E327E7"/>
    <w:rsid w:val="00E35998"/>
    <w:rsid w:val="00E36F50"/>
    <w:rsid w:val="00E41830"/>
    <w:rsid w:val="00E439BB"/>
    <w:rsid w:val="00E44015"/>
    <w:rsid w:val="00E44B00"/>
    <w:rsid w:val="00E45BA0"/>
    <w:rsid w:val="00E465D1"/>
    <w:rsid w:val="00E47A91"/>
    <w:rsid w:val="00E50A3F"/>
    <w:rsid w:val="00E51E01"/>
    <w:rsid w:val="00E54E98"/>
    <w:rsid w:val="00E56709"/>
    <w:rsid w:val="00E57671"/>
    <w:rsid w:val="00E602C4"/>
    <w:rsid w:val="00E643F7"/>
    <w:rsid w:val="00E66EC6"/>
    <w:rsid w:val="00E721CD"/>
    <w:rsid w:val="00E72DB8"/>
    <w:rsid w:val="00E72F68"/>
    <w:rsid w:val="00E7595E"/>
    <w:rsid w:val="00E76BB8"/>
    <w:rsid w:val="00E76C6D"/>
    <w:rsid w:val="00E806B7"/>
    <w:rsid w:val="00E81EB5"/>
    <w:rsid w:val="00E83596"/>
    <w:rsid w:val="00E865F5"/>
    <w:rsid w:val="00E9377F"/>
    <w:rsid w:val="00E93866"/>
    <w:rsid w:val="00E940A5"/>
    <w:rsid w:val="00E947F4"/>
    <w:rsid w:val="00E956FB"/>
    <w:rsid w:val="00E969F0"/>
    <w:rsid w:val="00E96C30"/>
    <w:rsid w:val="00E97280"/>
    <w:rsid w:val="00EA425B"/>
    <w:rsid w:val="00EA4F02"/>
    <w:rsid w:val="00EA5009"/>
    <w:rsid w:val="00EA66EA"/>
    <w:rsid w:val="00EB2907"/>
    <w:rsid w:val="00EB2B72"/>
    <w:rsid w:val="00EB3153"/>
    <w:rsid w:val="00EB36A6"/>
    <w:rsid w:val="00EB3EAA"/>
    <w:rsid w:val="00EB53E0"/>
    <w:rsid w:val="00EC0E16"/>
    <w:rsid w:val="00EC1153"/>
    <w:rsid w:val="00ED0938"/>
    <w:rsid w:val="00ED0B1F"/>
    <w:rsid w:val="00ED1C37"/>
    <w:rsid w:val="00ED3928"/>
    <w:rsid w:val="00ED3E1F"/>
    <w:rsid w:val="00ED4BA0"/>
    <w:rsid w:val="00EE1BC6"/>
    <w:rsid w:val="00EE3C03"/>
    <w:rsid w:val="00EE3D7E"/>
    <w:rsid w:val="00EE40E9"/>
    <w:rsid w:val="00EE41FE"/>
    <w:rsid w:val="00EE57AA"/>
    <w:rsid w:val="00EE6AF9"/>
    <w:rsid w:val="00EF09FC"/>
    <w:rsid w:val="00EF0A93"/>
    <w:rsid w:val="00EF1CBB"/>
    <w:rsid w:val="00EF29A6"/>
    <w:rsid w:val="00EF303D"/>
    <w:rsid w:val="00EF3F7E"/>
    <w:rsid w:val="00EF4BF7"/>
    <w:rsid w:val="00EF5904"/>
    <w:rsid w:val="00EF6284"/>
    <w:rsid w:val="00F02A14"/>
    <w:rsid w:val="00F03188"/>
    <w:rsid w:val="00F03F37"/>
    <w:rsid w:val="00F04488"/>
    <w:rsid w:val="00F04CA8"/>
    <w:rsid w:val="00F0670B"/>
    <w:rsid w:val="00F06A85"/>
    <w:rsid w:val="00F070DF"/>
    <w:rsid w:val="00F11D75"/>
    <w:rsid w:val="00F14ACC"/>
    <w:rsid w:val="00F14F4B"/>
    <w:rsid w:val="00F14FA6"/>
    <w:rsid w:val="00F15053"/>
    <w:rsid w:val="00F152DB"/>
    <w:rsid w:val="00F1661C"/>
    <w:rsid w:val="00F21156"/>
    <w:rsid w:val="00F2121F"/>
    <w:rsid w:val="00F2205B"/>
    <w:rsid w:val="00F231DE"/>
    <w:rsid w:val="00F23422"/>
    <w:rsid w:val="00F243F3"/>
    <w:rsid w:val="00F251A6"/>
    <w:rsid w:val="00F26DA2"/>
    <w:rsid w:val="00F27A94"/>
    <w:rsid w:val="00F27AEB"/>
    <w:rsid w:val="00F3105A"/>
    <w:rsid w:val="00F327FB"/>
    <w:rsid w:val="00F32E60"/>
    <w:rsid w:val="00F34C1B"/>
    <w:rsid w:val="00F35BDA"/>
    <w:rsid w:val="00F41681"/>
    <w:rsid w:val="00F41DDF"/>
    <w:rsid w:val="00F45FA1"/>
    <w:rsid w:val="00F47109"/>
    <w:rsid w:val="00F51E46"/>
    <w:rsid w:val="00F5408D"/>
    <w:rsid w:val="00F556CE"/>
    <w:rsid w:val="00F5631B"/>
    <w:rsid w:val="00F63464"/>
    <w:rsid w:val="00F63B9D"/>
    <w:rsid w:val="00F65A67"/>
    <w:rsid w:val="00F66C2C"/>
    <w:rsid w:val="00F67037"/>
    <w:rsid w:val="00F71648"/>
    <w:rsid w:val="00F726C0"/>
    <w:rsid w:val="00F72F13"/>
    <w:rsid w:val="00F73C2A"/>
    <w:rsid w:val="00F7527A"/>
    <w:rsid w:val="00F75344"/>
    <w:rsid w:val="00F77248"/>
    <w:rsid w:val="00F82384"/>
    <w:rsid w:val="00F82D31"/>
    <w:rsid w:val="00F83793"/>
    <w:rsid w:val="00F855F1"/>
    <w:rsid w:val="00F86516"/>
    <w:rsid w:val="00F877A4"/>
    <w:rsid w:val="00F93319"/>
    <w:rsid w:val="00F96783"/>
    <w:rsid w:val="00F96B2E"/>
    <w:rsid w:val="00FA11A5"/>
    <w:rsid w:val="00FA14BD"/>
    <w:rsid w:val="00FA2B37"/>
    <w:rsid w:val="00FA47C0"/>
    <w:rsid w:val="00FA6310"/>
    <w:rsid w:val="00FA631A"/>
    <w:rsid w:val="00FA6393"/>
    <w:rsid w:val="00FA660A"/>
    <w:rsid w:val="00FA7B09"/>
    <w:rsid w:val="00FB0EDA"/>
    <w:rsid w:val="00FB1958"/>
    <w:rsid w:val="00FB1F5C"/>
    <w:rsid w:val="00FB2A27"/>
    <w:rsid w:val="00FB3BD5"/>
    <w:rsid w:val="00FB4ACE"/>
    <w:rsid w:val="00FC02A9"/>
    <w:rsid w:val="00FC3C61"/>
    <w:rsid w:val="00FC431B"/>
    <w:rsid w:val="00FC436B"/>
    <w:rsid w:val="00FC61E2"/>
    <w:rsid w:val="00FC70A8"/>
    <w:rsid w:val="00FC7399"/>
    <w:rsid w:val="00FD0C6F"/>
    <w:rsid w:val="00FD15FD"/>
    <w:rsid w:val="00FD2829"/>
    <w:rsid w:val="00FD3FCC"/>
    <w:rsid w:val="00FD4108"/>
    <w:rsid w:val="00FD7C66"/>
    <w:rsid w:val="00FE09D5"/>
    <w:rsid w:val="00FE2C9E"/>
    <w:rsid w:val="00FE35DA"/>
    <w:rsid w:val="00FE61CE"/>
    <w:rsid w:val="00FE7A45"/>
    <w:rsid w:val="00FF0A19"/>
    <w:rsid w:val="00FF2663"/>
    <w:rsid w:val="00FF665C"/>
    <w:rsid w:val="00FF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1DD9C"/>
  <w15:chartTrackingRefBased/>
  <w15:docId w15:val="{97D8781A-CE9A-4661-8BE9-2A9DD90A7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2">
    <w:name w:val="heading 2"/>
    <w:basedOn w:val="Norml"/>
    <w:link w:val="Cmsor2Char"/>
    <w:uiPriority w:val="9"/>
    <w:qFormat/>
    <w:rsid w:val="00ED09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hu-HU"/>
      <w14:ligatures w14:val="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23E02"/>
    <w:pPr>
      <w:spacing w:before="240" w:after="0" w:line="240" w:lineRule="auto"/>
      <w:ind w:left="720"/>
    </w:pPr>
    <w:rPr>
      <w:rFonts w:ascii="Corbel" w:eastAsia="Arial" w:hAnsi="Corbel" w:cs="Corbel"/>
      <w:kern w:val="0"/>
      <w14:ligatures w14:val="none"/>
    </w:rPr>
  </w:style>
  <w:style w:type="table" w:styleId="Rcsostblzat">
    <w:name w:val="Table Grid"/>
    <w:basedOn w:val="Normltblzat"/>
    <w:uiPriority w:val="59"/>
    <w:rsid w:val="00071EC8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D8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26ED"/>
  </w:style>
  <w:style w:type="paragraph" w:styleId="llb">
    <w:name w:val="footer"/>
    <w:basedOn w:val="Norml"/>
    <w:link w:val="llbChar"/>
    <w:uiPriority w:val="99"/>
    <w:unhideWhenUsed/>
    <w:rsid w:val="00D8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26ED"/>
  </w:style>
  <w:style w:type="character" w:customStyle="1" w:styleId="Cmsor2Char">
    <w:name w:val="Címsor 2 Char"/>
    <w:basedOn w:val="Bekezdsalapbettpusa"/>
    <w:link w:val="Cmsor2"/>
    <w:uiPriority w:val="9"/>
    <w:rsid w:val="00ED0938"/>
    <w:rPr>
      <w:rFonts w:ascii="Times New Roman" w:eastAsia="Times New Roman" w:hAnsi="Times New Roman" w:cs="Times New Roman"/>
      <w:b/>
      <w:bCs/>
      <w:kern w:val="0"/>
      <w:sz w:val="36"/>
      <w:szCs w:val="36"/>
      <w:lang w:eastAsia="hu-HU"/>
      <w14:ligatures w14:val="none"/>
    </w:rPr>
  </w:style>
  <w:style w:type="character" w:styleId="Hiperhivatkozs">
    <w:name w:val="Hyperlink"/>
    <w:basedOn w:val="Bekezdsalapbettpusa"/>
    <w:uiPriority w:val="99"/>
    <w:unhideWhenUsed/>
    <w:rsid w:val="001D433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1D433C"/>
    <w:rPr>
      <w:color w:val="605E5C"/>
      <w:shd w:val="clear" w:color="auto" w:fill="E1DFDD"/>
    </w:rPr>
  </w:style>
  <w:style w:type="paragraph" w:styleId="Vltozat">
    <w:name w:val="Revision"/>
    <w:hidden/>
    <w:uiPriority w:val="99"/>
    <w:semiHidden/>
    <w:rsid w:val="00E015BE"/>
    <w:pPr>
      <w:spacing w:after="0" w:line="240" w:lineRule="auto"/>
    </w:pPr>
  </w:style>
  <w:style w:type="character" w:styleId="Jegyzethivatkozs">
    <w:name w:val="annotation reference"/>
    <w:basedOn w:val="Bekezdsalapbettpusa"/>
    <w:uiPriority w:val="99"/>
    <w:semiHidden/>
    <w:unhideWhenUsed/>
    <w:rsid w:val="00BC40CC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BC40CC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BC40CC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BC40CC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BC40C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997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3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2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8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51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ustomXml" Target="ink/ink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2-17T17:01:12.666"/>
    </inkml:context>
    <inkml:brush xml:id="br0">
      <inkml:brushProperty name="width" value="0.06022" units="cm"/>
      <inkml:brushProperty name="height" value="0.06022" units="cm"/>
      <inkml:brushProperty name="color" value="#004F8B"/>
    </inkml:brush>
  </inkml:definitions>
  <inkml:trace contextRef="#ctx0" brushRef="#br0">180 1534 7976,'-25'-7'195,"4"-6"0,-2-6 1,6-6-1,0-1 27,-2 0 0,5-5 0,-1-3 0,3-5-31,4-4 0,5-2 0,-2-8 0,4-4-1,1-7 1,6-6 0,4-5-1,5 2-31,7 4 0,8 2 1,5-1-1,5-2-120,3 3 1,5 4 0,0 14 0,1 2-111,3 4 0,3 10 0,1 9 1,-3 10-62,-5 8 0,1 13 0,-7 11 0,-2 15-90,-4 11 0,-10 16 1,-9 7-1,-5 7 45,-3 9 0,-9 8 0,-9 3 0,-3 0 31,-5 2 1,-5 1 0,8-46 0,-2 0 0,0 0 0,-1 0-81,1-2 1,0 0-1,-3-1 1,1 0-1,-17 40 1,-2-4 98,-1-7 0,1-3 1,1-11-1,2-9 175,-2-8 1,1-8 0,-1-4 0,2-5-8,-2-6 0,6-6 1,3-9-1,6-3 23,2-4 0,2-7 0,6-4 0,2-5-37,5-7 1,2-2-1,2-3 1,2-2 46,2-1 0,9 5 0,8 5 1,4 1 139,0 4 1,2 0 0,2 3 0,2-1-18,2 0 1,1 4 0,6 1 0,3-2-29,4-2 0,3 1 0,3 1 1,2 3-286,5 1 1,1-4-1,-1 3 1,-4 0-454,-3 3 1,-4-2-1,-2 2 1,-5-1 568,-7 0 0,-3-2 0,-7-6 0</inkml:trace>
  <inkml:trace contextRef="#ctx0" brushRef="#br0" timeOffset="219">974 1316 7948,'-1'-12'0,"-2"2"258,-2 2 1,-3 6 142,4 2 1,-1 7 0,5 12 0,0 7-317,0 6 0,-1 7 1,-2 4-1,-1 4-383,1 3 0,2 1 0,1 0 1,0-1-769,0-3 0,0 2 1066,0-7 0,5-5 0,2-5 0</inkml:trace>
  <inkml:trace contextRef="#ctx0" brushRef="#br0" timeOffset="783">1077 1226 8172,'-13'-7'0,"0"2"424,0 4 0,0 1 0,2 1 0,1 5-143,1 7 0,7 7 0,-3 11 0,4 9-124,1 10 0,0 14 0,0 12 0,1 5-68,4 3 0,3-10 0,9-4 0,5-12-212,2-10 0,7-13 1,2-8-1,1-8-28,0-11 1,1-22-1,3-13 1,2-12 87,3-8 1,-9-14-1,2-7 1,-5-8-3,-1-5 0,0-9 1,-18 42-1,0-1 1,9-48 80,-4 3 1,-2-4 0,-9 47 0,1-1-1,-1-2 1,-1-1 1,-1-3 1,1 1-1,0 5 1,0 0-1,0-45 1,1 9-38,0 7 1,2 10 0,-4 9-1,-1 15 201,-1 16 1,1 18-42,-3 17 0,-5 12 1,-10 20-1,-2 12-220,1 13 1,-4 16-1,0 13 1,-1 7 120,10-47 1,0 1-1,2 3 1,1 1 0,-2 1-1,0 0 1,0 4 0,0 0-45,0 4 1,0 0 0,1 3-1,1 0 1,-1 4 0,0-1-1,0 0 1,2-1-122,0-3 1,2 0 0,3-5-1,0-2 1,0-8 0,0-2 0,0 36-303,2-15 0,0-17 0,0-15 1,0-8 17,0-7 1,0-13 0,0-13 261,0-8 0,5-16 0,-1-2 0,-1-5 161,-2-5 1,-1 4 0,2-8-1,1 3 80,1 2 1,6 5-1,-2 3 1,4 4 323,1 5 0,1-3 0,2 4 0,2 1-1,2 6 1,1 1-1,7 3 1,1-1-421,6 1 0,3 2 1,5 4-1,4-2-557,3-2 0,7 2 1,1-2-1,-1 0 558,-5 0 0,-1-2 0,-5-3 0</inkml:trace>
  <inkml:trace contextRef="#ctx0" brushRef="#br0" timeOffset="1068">2116 1160 7966,'0'-20'0,"0"1"-172,0 1 1,0 8 767,0-3 0,0 14 1,1 6-1,2 12-118,1 11 1,1 7 0,-5 4-1,0 5-567,0 4 1,0-6-1,0 6 1,0-5-801,0-3 1,1-1 0,2-1 888,1-1 0,6 2 0,-3-8 0</inkml:trace>
  <inkml:trace contextRef="#ctx0" brushRef="#br0" timeOffset="1298">2321 929 7979,'-1'20'0,"-4"-2"155,-3 1 0,1 6 0,-1 10 1,1 2 195,0 1 0,3 2 0,-3 1 0,1 2-744,3-1 1,2-3-1,1-2 1,1-2-668,4-5 0,-3-5 1060,7-3 0,-1-4 0,5-5 0</inkml:trace>
  <inkml:trace contextRef="#ctx0" brushRef="#br0" timeOffset="1606">2476 1084 7966,'0'-13'210,"0"0"1,-4 7 0,-1 6-1,1 10 1,-2 10 0,-1 12 0,-1 8-1,-1 8 1,1 6 0,0 6 0,4 3-1,3 1 1,4 0 0,5 0 0,9-3-1,9-6 151,8-13 0,2-10 1,11-15-1,3-9-457,4-5 0,-1-20 1,2-10-1,-2-11-175,-2-9 1,1-10-1,-3-6 1,-2-6 41,-4-2 1,-3-3-1,-3-7 1,-3-9 194,-18 40 1,-2-1 0,-2-1 0,-2-2 0,-2-6 0,-1-1 0,0 1 0,-2 0-31,0 1 0,-2-1 1,-1-2-1,-1 0 0,2 3 1,-2 1-1,0 4 0,-2 1 55,-3-38 1,0 25 0,-7 25 0,-7 14 381,-4 12 0,-4 21 0,-11 18 0,-4 18 25,-4 16 1,-3 25 0,21-33-1,1 2 1,0 6 0,1 1-204,1 3 0,2 2 0,-1 5 0,1 3 0,0 3 0,1 1 0,0 6 0,1 3-651,-1 5 0,2 2 0,2 0 0,2 1 0,2 3 0,2-1 456,3-4 0,2-1 0,-1 0 0,1 0 0,2-3 0,1 0 0</inkml:trace>
</inkml:ink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9d6437-f3f0-4f4a-816e-11ce1bdf6955">
      <Terms xmlns="http://schemas.microsoft.com/office/infopath/2007/PartnerControls"/>
    </lcf76f155ced4ddcb4097134ff3c332f>
    <TaxCatchAll xmlns="b0bbd72a-8fb3-437d-a319-592defe8d5c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ADEB2802686B9449E03E177B71F3343" ma:contentTypeVersion="19" ma:contentTypeDescription="Új dokumentum létrehozása." ma:contentTypeScope="" ma:versionID="5d716ce79230002335a33aa2e5def08d">
  <xsd:schema xmlns:xsd="http://www.w3.org/2001/XMLSchema" xmlns:xs="http://www.w3.org/2001/XMLSchema" xmlns:p="http://schemas.microsoft.com/office/2006/metadata/properties" xmlns:ns2="4d9d6437-f3f0-4f4a-816e-11ce1bdf6955" xmlns:ns3="b0bbd72a-8fb3-437d-a319-592defe8d5cc" targetNamespace="http://schemas.microsoft.com/office/2006/metadata/properties" ma:root="true" ma:fieldsID="8efac2c977448b665951f07e6a38fd1e" ns2:_="" ns3:_="">
    <xsd:import namespace="4d9d6437-f3f0-4f4a-816e-11ce1bdf6955"/>
    <xsd:import namespace="b0bbd72a-8fb3-437d-a319-592defe8d5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d6437-f3f0-4f4a-816e-11ce1bdf69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c851729b-d661-4550-b5f1-ba453ad66c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bd72a-8fb3-437d-a319-592defe8d5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3623f2-e659-415d-b365-49cbf81d9329}" ma:internalName="TaxCatchAll" ma:showField="CatchAllData" ma:web="b0bbd72a-8fb3-437d-a319-592defe8d5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1ED6CB1-7C3F-4B64-B4BC-45E6EA4D677E}">
  <ds:schemaRefs>
    <ds:schemaRef ds:uri="http://schemas.openxmlformats.org/officeDocument/2006/bibliography"/>
    <ds:schemaRef ds:uri="http://www.w3.org/2000/xmlns/"/>
  </ds:schemaRefs>
</ds:datastoreItem>
</file>

<file path=customXml/itemProps2.xml><?xml version="1.0" encoding="utf-8"?>
<ds:datastoreItem xmlns:ds="http://schemas.openxmlformats.org/officeDocument/2006/customXml" ds:itemID="{7D44B5B6-4846-4699-9A7B-B8BAB8C4134D}">
  <ds:schemaRefs>
    <ds:schemaRef ds:uri="http://schemas.microsoft.com/office/2006/metadata/properties"/>
    <ds:schemaRef ds:uri="http://www.w3.org/2000/xmlns/"/>
    <ds:schemaRef ds:uri="4d9d6437-f3f0-4f4a-816e-11ce1bdf6955"/>
    <ds:schemaRef ds:uri="http://schemas.microsoft.com/office/infopath/2007/PartnerControls"/>
    <ds:schemaRef ds:uri="b0bbd72a-8fb3-437d-a319-592defe8d5cc"/>
    <ds:schemaRef ds:uri="http://www.w3.org/2001/XMLSchema-instance"/>
  </ds:schemaRefs>
</ds:datastoreItem>
</file>

<file path=customXml/itemProps3.xml><?xml version="1.0" encoding="utf-8"?>
<ds:datastoreItem xmlns:ds="http://schemas.openxmlformats.org/officeDocument/2006/customXml" ds:itemID="{FA29CA65-2F8B-466B-9B1E-6115B0CDFE2E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4d9d6437-f3f0-4f4a-816e-11ce1bdf6955"/>
    <ds:schemaRef ds:uri="b0bbd72a-8fb3-437d-a319-592defe8d5cc"/>
  </ds:schemaRefs>
</ds:datastoreItem>
</file>

<file path=customXml/itemProps4.xml><?xml version="1.0" encoding="utf-8"?>
<ds:datastoreItem xmlns:ds="http://schemas.openxmlformats.org/officeDocument/2006/customXml" ds:itemID="{786538AC-6134-487D-8B17-1970446AFC8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300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Szente Olivér</dc:creator>
  <cp:keywords/>
  <dc:description/>
  <cp:lastModifiedBy>Kft ZENCHEM</cp:lastModifiedBy>
  <cp:revision>3</cp:revision>
  <cp:lastPrinted>2025-12-10T16:46:00Z</cp:lastPrinted>
  <dcterms:created xsi:type="dcterms:W3CDTF">2025-12-17T17:01:00Z</dcterms:created>
  <dcterms:modified xsi:type="dcterms:W3CDTF">2025-12-17T17:01:00Z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0x0101000ADEB2802686B9449E03E177B71F3343</vt:lpwstr>
  </property>
  <property fmtid="{D5CDD505-2E9C-101B-9397-08002B2CF9AE}" pid="3" name="MediaServiceImageTags">
    <vt:lpwstr/>
  </property>
</Properties>
</file>